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E482E9" w14:textId="06577FD7" w:rsidR="00B33B47" w:rsidRPr="001D2E14" w:rsidRDefault="00B33B47" w:rsidP="00B33B4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E14">
        <w:rPr>
          <w:rFonts w:ascii="Times New Roman" w:hAnsi="Times New Roman" w:cs="Times New Roman"/>
          <w:b/>
          <w:sz w:val="24"/>
          <w:szCs w:val="24"/>
        </w:rPr>
        <w:t>План внеурочной деятель</w:t>
      </w:r>
      <w:r>
        <w:rPr>
          <w:rFonts w:ascii="Times New Roman" w:hAnsi="Times New Roman" w:cs="Times New Roman"/>
          <w:b/>
          <w:sz w:val="24"/>
          <w:szCs w:val="24"/>
        </w:rPr>
        <w:t>ности для обучающихся основного общего образования на 202</w:t>
      </w:r>
      <w:r w:rsidR="005A1437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5A1437">
        <w:rPr>
          <w:rFonts w:ascii="Times New Roman" w:hAnsi="Times New Roman" w:cs="Times New Roman"/>
          <w:b/>
          <w:sz w:val="24"/>
          <w:szCs w:val="24"/>
        </w:rPr>
        <w:t>5</w:t>
      </w:r>
      <w:r w:rsidRPr="001D2E14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7E7F1D5A" w14:textId="77777777" w:rsidR="00B33B47" w:rsidRDefault="00B33B47" w:rsidP="00B33B4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96B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30696B">
        <w:rPr>
          <w:rFonts w:ascii="Times New Roman" w:hAnsi="Times New Roman" w:cs="Times New Roman"/>
          <w:b/>
          <w:sz w:val="24"/>
          <w:szCs w:val="24"/>
        </w:rPr>
        <w:t>ОУ «Подгороднепокровская СОШ»</w:t>
      </w:r>
    </w:p>
    <w:p w14:paraId="6D95F76F" w14:textId="77777777" w:rsidR="00B33B47" w:rsidRDefault="00B33B47" w:rsidP="00B33B4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корпус (5-9 классы)</w:t>
      </w:r>
    </w:p>
    <w:p w14:paraId="2D425356" w14:textId="77777777" w:rsidR="00B33B47" w:rsidRPr="0030696B" w:rsidRDefault="00B33B47" w:rsidP="00B33B4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4425" w:type="dxa"/>
        <w:tblLayout w:type="fixed"/>
        <w:tblLook w:val="04A0" w:firstRow="1" w:lastRow="0" w:firstColumn="1" w:lastColumn="0" w:noHBand="0" w:noVBand="1"/>
      </w:tblPr>
      <w:tblGrid>
        <w:gridCol w:w="1972"/>
        <w:gridCol w:w="1690"/>
        <w:gridCol w:w="1611"/>
        <w:gridCol w:w="1648"/>
        <w:gridCol w:w="676"/>
        <w:gridCol w:w="749"/>
        <w:gridCol w:w="653"/>
        <w:gridCol w:w="587"/>
        <w:gridCol w:w="571"/>
        <w:gridCol w:w="611"/>
        <w:gridCol w:w="542"/>
        <w:gridCol w:w="592"/>
        <w:gridCol w:w="856"/>
        <w:gridCol w:w="1667"/>
      </w:tblGrid>
      <w:tr w:rsidR="00C4439A" w:rsidRPr="0030696B" w14:paraId="73B36CBC" w14:textId="77777777" w:rsidTr="00390DA1">
        <w:trPr>
          <w:trHeight w:val="149"/>
        </w:trPr>
        <w:tc>
          <w:tcPr>
            <w:tcW w:w="1972" w:type="dxa"/>
            <w:vMerge w:val="restart"/>
          </w:tcPr>
          <w:p w14:paraId="6483E760" w14:textId="77777777" w:rsidR="00C4439A" w:rsidRPr="00C33F48" w:rsidRDefault="00C4439A" w:rsidP="005E0AF9">
            <w:pPr>
              <w:jc w:val="center"/>
            </w:pPr>
            <w:r w:rsidRPr="00C33F48">
              <w:rPr>
                <w:rFonts w:ascii="Times New Roman" w:hAnsi="Times New Roman" w:cs="Times New Roman"/>
              </w:rPr>
              <w:t>Направления внеурочной деятельности</w:t>
            </w:r>
          </w:p>
        </w:tc>
        <w:tc>
          <w:tcPr>
            <w:tcW w:w="1690" w:type="dxa"/>
            <w:vMerge w:val="restart"/>
          </w:tcPr>
          <w:p w14:paraId="3350459D" w14:textId="77777777" w:rsidR="00C4439A" w:rsidRPr="00673445" w:rsidRDefault="00C4439A" w:rsidP="005E0AF9">
            <w:pPr>
              <w:jc w:val="center"/>
            </w:pPr>
            <w:r w:rsidRPr="00673445">
              <w:rPr>
                <w:rFonts w:ascii="Times New Roman" w:hAnsi="Times New Roman" w:cs="Times New Roman"/>
              </w:rPr>
              <w:t>Реализуемая программа</w:t>
            </w:r>
          </w:p>
        </w:tc>
        <w:tc>
          <w:tcPr>
            <w:tcW w:w="1611" w:type="dxa"/>
            <w:vMerge w:val="restart"/>
          </w:tcPr>
          <w:p w14:paraId="298B558E" w14:textId="77777777" w:rsidR="00C4439A" w:rsidRPr="00673445" w:rsidRDefault="00C4439A" w:rsidP="005E0AF9">
            <w:pPr>
              <w:jc w:val="center"/>
            </w:pPr>
            <w:r w:rsidRPr="00673445">
              <w:rPr>
                <w:rFonts w:ascii="Times New Roman" w:hAnsi="Times New Roman" w:cs="Times New Roman"/>
              </w:rPr>
              <w:t>Форма организации</w:t>
            </w:r>
          </w:p>
        </w:tc>
        <w:tc>
          <w:tcPr>
            <w:tcW w:w="1648" w:type="dxa"/>
            <w:vMerge w:val="restart"/>
          </w:tcPr>
          <w:p w14:paraId="615DE0EE" w14:textId="77777777" w:rsidR="00C4439A" w:rsidRPr="0030696B" w:rsidRDefault="00C4439A" w:rsidP="005E0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96B">
              <w:rPr>
                <w:rFonts w:ascii="Times New Roman" w:hAnsi="Times New Roman" w:cs="Times New Roman"/>
                <w:sz w:val="20"/>
                <w:szCs w:val="20"/>
              </w:rPr>
              <w:t>Вид деятельности</w:t>
            </w:r>
          </w:p>
        </w:tc>
        <w:tc>
          <w:tcPr>
            <w:tcW w:w="4389" w:type="dxa"/>
            <w:gridSpan w:val="7"/>
          </w:tcPr>
          <w:p w14:paraId="698AFB13" w14:textId="77777777" w:rsidR="00C4439A" w:rsidRPr="0030696B" w:rsidRDefault="00C4439A" w:rsidP="00C4439A">
            <w:pPr>
              <w:jc w:val="center"/>
              <w:rPr>
                <w:sz w:val="20"/>
                <w:szCs w:val="20"/>
              </w:rPr>
            </w:pPr>
            <w:r w:rsidRPr="0030696B">
              <w:rPr>
                <w:rFonts w:ascii="Times New Roman" w:hAnsi="Times New Roman" w:cs="Times New Roman"/>
                <w:sz w:val="20"/>
                <w:szCs w:val="20"/>
              </w:rPr>
              <w:t>Объём по классам</w:t>
            </w:r>
          </w:p>
        </w:tc>
        <w:tc>
          <w:tcPr>
            <w:tcW w:w="592" w:type="dxa"/>
            <w:vMerge w:val="restart"/>
            <w:tcBorders>
              <w:left w:val="nil"/>
            </w:tcBorders>
          </w:tcPr>
          <w:p w14:paraId="13CF0855" w14:textId="77777777" w:rsidR="00C4439A" w:rsidRPr="0030696B" w:rsidRDefault="00C4439A" w:rsidP="005E0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96B">
              <w:rPr>
                <w:rFonts w:ascii="Times New Roman" w:hAnsi="Times New Roman" w:cs="Times New Roman"/>
                <w:sz w:val="20"/>
                <w:szCs w:val="20"/>
              </w:rPr>
              <w:t>Недельные часы</w:t>
            </w:r>
          </w:p>
        </w:tc>
        <w:tc>
          <w:tcPr>
            <w:tcW w:w="856" w:type="dxa"/>
            <w:vMerge w:val="restart"/>
          </w:tcPr>
          <w:p w14:paraId="087F6519" w14:textId="77777777" w:rsidR="00C4439A" w:rsidRPr="0030696B" w:rsidRDefault="00C4439A" w:rsidP="005E0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96B">
              <w:rPr>
                <w:rFonts w:ascii="Times New Roman" w:hAnsi="Times New Roman" w:cs="Times New Roman"/>
                <w:sz w:val="20"/>
                <w:szCs w:val="20"/>
              </w:rPr>
              <w:t>Годовые часы</w:t>
            </w:r>
          </w:p>
        </w:tc>
        <w:tc>
          <w:tcPr>
            <w:tcW w:w="1667" w:type="dxa"/>
            <w:vMerge w:val="restart"/>
          </w:tcPr>
          <w:p w14:paraId="1A5616BF" w14:textId="77777777" w:rsidR="00C4439A" w:rsidRPr="00C33F48" w:rsidRDefault="00C4439A" w:rsidP="005E0AF9">
            <w:pPr>
              <w:jc w:val="center"/>
              <w:rPr>
                <w:rFonts w:ascii="Times New Roman" w:hAnsi="Times New Roman" w:cs="Times New Roman"/>
              </w:rPr>
            </w:pPr>
            <w:r w:rsidRPr="00C33F48">
              <w:rPr>
                <w:rFonts w:ascii="Times New Roman" w:hAnsi="Times New Roman" w:cs="Times New Roman"/>
              </w:rPr>
              <w:t>Форма промежуточной аттестации</w:t>
            </w:r>
          </w:p>
        </w:tc>
      </w:tr>
      <w:tr w:rsidR="00C4439A" w:rsidRPr="0030696B" w14:paraId="30B6C80A" w14:textId="77777777" w:rsidTr="00632094">
        <w:trPr>
          <w:trHeight w:val="669"/>
        </w:trPr>
        <w:tc>
          <w:tcPr>
            <w:tcW w:w="1972" w:type="dxa"/>
            <w:vMerge/>
            <w:tcBorders>
              <w:bottom w:val="single" w:sz="4" w:space="0" w:color="auto"/>
            </w:tcBorders>
          </w:tcPr>
          <w:p w14:paraId="455F4FD9" w14:textId="77777777" w:rsidR="00C4439A" w:rsidRPr="00C33F48" w:rsidRDefault="00C4439A" w:rsidP="005E0AF9">
            <w:pPr>
              <w:jc w:val="center"/>
            </w:pPr>
          </w:p>
        </w:tc>
        <w:tc>
          <w:tcPr>
            <w:tcW w:w="1690" w:type="dxa"/>
            <w:vMerge/>
            <w:tcBorders>
              <w:bottom w:val="single" w:sz="4" w:space="0" w:color="auto"/>
            </w:tcBorders>
          </w:tcPr>
          <w:p w14:paraId="748712DE" w14:textId="77777777" w:rsidR="00C4439A" w:rsidRPr="00673445" w:rsidRDefault="00C4439A" w:rsidP="005E0AF9">
            <w:pPr>
              <w:jc w:val="center"/>
            </w:pPr>
          </w:p>
        </w:tc>
        <w:tc>
          <w:tcPr>
            <w:tcW w:w="1611" w:type="dxa"/>
            <w:vMerge/>
            <w:tcBorders>
              <w:bottom w:val="single" w:sz="4" w:space="0" w:color="auto"/>
            </w:tcBorders>
          </w:tcPr>
          <w:p w14:paraId="7CEBC315" w14:textId="77777777" w:rsidR="00C4439A" w:rsidRPr="00673445" w:rsidRDefault="00C4439A" w:rsidP="005E0AF9">
            <w:pPr>
              <w:jc w:val="center"/>
            </w:pPr>
          </w:p>
        </w:tc>
        <w:tc>
          <w:tcPr>
            <w:tcW w:w="1648" w:type="dxa"/>
            <w:vMerge/>
            <w:tcBorders>
              <w:bottom w:val="single" w:sz="4" w:space="0" w:color="auto"/>
            </w:tcBorders>
          </w:tcPr>
          <w:p w14:paraId="7BA80751" w14:textId="77777777" w:rsidR="00C4439A" w:rsidRPr="0030696B" w:rsidRDefault="00C4439A" w:rsidP="005E0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bottom w:val="single" w:sz="4" w:space="0" w:color="auto"/>
            </w:tcBorders>
          </w:tcPr>
          <w:p w14:paraId="782DB704" w14:textId="77777777" w:rsidR="00C4439A" w:rsidRPr="0030696B" w:rsidRDefault="00C4439A" w:rsidP="005E0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96B"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14:paraId="0CD319C1" w14:textId="21D38375" w:rsidR="00C4439A" w:rsidRPr="0030696B" w:rsidRDefault="005A1437" w:rsidP="005E0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653" w:type="dxa"/>
            <w:tcBorders>
              <w:bottom w:val="single" w:sz="4" w:space="0" w:color="auto"/>
            </w:tcBorders>
          </w:tcPr>
          <w:p w14:paraId="198FB9FD" w14:textId="410266F5" w:rsidR="00C4439A" w:rsidRPr="0030696B" w:rsidRDefault="005A1437" w:rsidP="005E0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4439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587" w:type="dxa"/>
            <w:tcBorders>
              <w:bottom w:val="single" w:sz="4" w:space="0" w:color="auto"/>
            </w:tcBorders>
          </w:tcPr>
          <w:p w14:paraId="39DECD37" w14:textId="42E0E914" w:rsidR="00C4439A" w:rsidRPr="0030696B" w:rsidRDefault="00C4439A" w:rsidP="005E0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A143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14:paraId="33739A90" w14:textId="77777777" w:rsidR="00C4439A" w:rsidRPr="0030696B" w:rsidRDefault="00C4439A" w:rsidP="005E0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611" w:type="dxa"/>
            <w:tcBorders>
              <w:bottom w:val="single" w:sz="4" w:space="0" w:color="auto"/>
            </w:tcBorders>
          </w:tcPr>
          <w:p w14:paraId="74FD4925" w14:textId="15E20887" w:rsidR="00C4439A" w:rsidRPr="0030696B" w:rsidRDefault="005A1437" w:rsidP="005E0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14:paraId="33EC118B" w14:textId="6077F63A" w:rsidR="00C4439A" w:rsidRPr="0030696B" w:rsidRDefault="00C4439A" w:rsidP="005E0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5A143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592" w:type="dxa"/>
            <w:vMerge/>
            <w:tcBorders>
              <w:bottom w:val="single" w:sz="4" w:space="0" w:color="auto"/>
            </w:tcBorders>
          </w:tcPr>
          <w:p w14:paraId="0269DA24" w14:textId="77777777" w:rsidR="00C4439A" w:rsidRPr="0030696B" w:rsidRDefault="00C4439A" w:rsidP="005E0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bottom w:val="single" w:sz="4" w:space="0" w:color="auto"/>
            </w:tcBorders>
          </w:tcPr>
          <w:p w14:paraId="31E245FC" w14:textId="77777777" w:rsidR="00C4439A" w:rsidRPr="0030696B" w:rsidRDefault="00C4439A" w:rsidP="005E0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bottom w:val="single" w:sz="4" w:space="0" w:color="auto"/>
            </w:tcBorders>
          </w:tcPr>
          <w:p w14:paraId="50A3A326" w14:textId="77777777" w:rsidR="00C4439A" w:rsidRPr="00C33F48" w:rsidRDefault="00C4439A" w:rsidP="005E0A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66EE" w:rsidRPr="0030696B" w14:paraId="5C2ADD23" w14:textId="77777777" w:rsidTr="00B24371">
        <w:trPr>
          <w:trHeight w:val="754"/>
        </w:trPr>
        <w:tc>
          <w:tcPr>
            <w:tcW w:w="1972" w:type="dxa"/>
            <w:vMerge w:val="restart"/>
          </w:tcPr>
          <w:p w14:paraId="6F24FC4D" w14:textId="10BFCAC3" w:rsidR="005666EE" w:rsidRPr="00C33F48" w:rsidRDefault="005666EE" w:rsidP="005E0AF9">
            <w:pPr>
              <w:jc w:val="center"/>
              <w:rPr>
                <w:rFonts w:ascii="Times New Roman" w:hAnsi="Times New Roman" w:cs="Times New Roman"/>
              </w:rPr>
            </w:pPr>
            <w:r w:rsidRPr="00C33F48">
              <w:rPr>
                <w:rFonts w:ascii="Times New Roman" w:hAnsi="Times New Roman" w:cs="Times New Roman"/>
              </w:rPr>
              <w:t>Внеурочная деятельность по учебным предметам</w:t>
            </w:r>
          </w:p>
        </w:tc>
        <w:tc>
          <w:tcPr>
            <w:tcW w:w="1690" w:type="dxa"/>
          </w:tcPr>
          <w:p w14:paraId="78EFF98D" w14:textId="77777777" w:rsidR="005666EE" w:rsidRPr="00C33F48" w:rsidRDefault="005666EE" w:rsidP="005E0AF9">
            <w:pPr>
              <w:jc w:val="center"/>
              <w:rPr>
                <w:rFonts w:ascii="Times New Roman" w:hAnsi="Times New Roman" w:cs="Times New Roman"/>
              </w:rPr>
            </w:pPr>
            <w:r w:rsidRPr="00C33F48">
              <w:rPr>
                <w:rFonts w:ascii="Times New Roman" w:hAnsi="Times New Roman" w:cs="Times New Roman"/>
              </w:rPr>
              <w:t>Спортивные игры</w:t>
            </w:r>
          </w:p>
        </w:tc>
        <w:tc>
          <w:tcPr>
            <w:tcW w:w="1611" w:type="dxa"/>
          </w:tcPr>
          <w:p w14:paraId="29457F80" w14:textId="021C431C" w:rsidR="005666EE" w:rsidRPr="00C33F48" w:rsidRDefault="005666EE" w:rsidP="00C33F48">
            <w:pPr>
              <w:jc w:val="center"/>
              <w:rPr>
                <w:rFonts w:ascii="Times New Roman" w:hAnsi="Times New Roman" w:cs="Times New Roman"/>
              </w:rPr>
            </w:pPr>
            <w:r w:rsidRPr="00C33F48">
              <w:rPr>
                <w:rFonts w:ascii="Times New Roman" w:hAnsi="Times New Roman" w:cs="Times New Roman"/>
              </w:rPr>
              <w:t>Факультативный курс</w:t>
            </w:r>
          </w:p>
        </w:tc>
        <w:tc>
          <w:tcPr>
            <w:tcW w:w="1648" w:type="dxa"/>
          </w:tcPr>
          <w:p w14:paraId="6A390CEA" w14:textId="6899BF15" w:rsidR="005666EE" w:rsidRPr="00632094" w:rsidRDefault="005666EE" w:rsidP="005E0AF9">
            <w:pPr>
              <w:jc w:val="center"/>
              <w:rPr>
                <w:rFonts w:ascii="Times New Roman" w:hAnsi="Times New Roman" w:cs="Times New Roman"/>
              </w:rPr>
            </w:pPr>
            <w:r w:rsidRPr="002523FB">
              <w:rPr>
                <w:rFonts w:ascii="Times New Roman" w:hAnsi="Times New Roman" w:cs="Times New Roman"/>
              </w:rPr>
              <w:t>Спортивно-оздоровительн</w:t>
            </w:r>
            <w:r w:rsidR="00632094">
              <w:rPr>
                <w:rFonts w:ascii="Times New Roman" w:hAnsi="Times New Roman" w:cs="Times New Roman"/>
              </w:rPr>
              <w:t>ый</w:t>
            </w:r>
          </w:p>
        </w:tc>
        <w:tc>
          <w:tcPr>
            <w:tcW w:w="1425" w:type="dxa"/>
            <w:gridSpan w:val="2"/>
            <w:shd w:val="clear" w:color="auto" w:fill="auto"/>
          </w:tcPr>
          <w:p w14:paraId="16F3DF93" w14:textId="5EBDE811" w:rsidR="005666EE" w:rsidRPr="00C33F48" w:rsidRDefault="005666EE" w:rsidP="005A1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F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14:paraId="1066DC62" w14:textId="23E7662F" w:rsidR="005666EE" w:rsidRDefault="005666EE" w:rsidP="005A1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4D4D9FA" w14:textId="7F47DB02" w:rsidR="005666EE" w:rsidRPr="00C33F48" w:rsidRDefault="005666EE" w:rsidP="005A1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3"/>
          </w:tcPr>
          <w:p w14:paraId="4FFF065B" w14:textId="05A3BFE2" w:rsidR="005666EE" w:rsidRDefault="005666EE" w:rsidP="005A143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A10DC88" w14:textId="4881158E" w:rsidR="005666EE" w:rsidRPr="00C33F48" w:rsidRDefault="005666EE" w:rsidP="005A1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14:paraId="23E93509" w14:textId="5BC0826C" w:rsidR="005666EE" w:rsidRPr="00632CA9" w:rsidRDefault="005666EE" w:rsidP="005E0AF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E4C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6" w:type="dxa"/>
          </w:tcPr>
          <w:p w14:paraId="44A455C3" w14:textId="5D13634C" w:rsidR="005666EE" w:rsidRPr="00632CA9" w:rsidRDefault="005666EE" w:rsidP="005E0AF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E4CD3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667" w:type="dxa"/>
          </w:tcPr>
          <w:p w14:paraId="6F7AFC38" w14:textId="77777777" w:rsidR="005666EE" w:rsidRPr="00632CA9" w:rsidRDefault="005666EE" w:rsidP="005E0AF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E4CD3">
              <w:rPr>
                <w:rFonts w:ascii="Times New Roman" w:hAnsi="Times New Roman" w:cs="Times New Roman"/>
              </w:rPr>
              <w:t>Спортивный турнир</w:t>
            </w:r>
          </w:p>
        </w:tc>
      </w:tr>
      <w:tr w:rsidR="000C4FA9" w:rsidRPr="0030696B" w14:paraId="44F96115" w14:textId="77777777" w:rsidTr="001C69F0">
        <w:trPr>
          <w:trHeight w:val="671"/>
        </w:trPr>
        <w:tc>
          <w:tcPr>
            <w:tcW w:w="1972" w:type="dxa"/>
            <w:vMerge/>
          </w:tcPr>
          <w:p w14:paraId="73727E06" w14:textId="77777777" w:rsidR="000C4FA9" w:rsidRPr="00673445" w:rsidRDefault="000C4FA9" w:rsidP="005E0A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14:paraId="0A59A51E" w14:textId="77777777" w:rsidR="000C4FA9" w:rsidRDefault="000C4FA9" w:rsidP="005E0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«Английский с удовольствием»</w:t>
            </w:r>
          </w:p>
        </w:tc>
        <w:tc>
          <w:tcPr>
            <w:tcW w:w="1611" w:type="dxa"/>
            <w:shd w:val="clear" w:color="auto" w:fill="FFFFFF" w:themeFill="background1"/>
          </w:tcPr>
          <w:p w14:paraId="2C2029F8" w14:textId="79D0D78E" w:rsidR="000C4FA9" w:rsidRPr="00673445" w:rsidRDefault="000C4FA9" w:rsidP="005E0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Факультативный </w:t>
            </w:r>
            <w:r w:rsidRPr="00673445">
              <w:rPr>
                <w:rFonts w:ascii="Times New Roman" w:hAnsi="Times New Roman" w:cs="Times New Roman"/>
              </w:rPr>
              <w:t>курс</w:t>
            </w:r>
          </w:p>
        </w:tc>
        <w:tc>
          <w:tcPr>
            <w:tcW w:w="1648" w:type="dxa"/>
          </w:tcPr>
          <w:p w14:paraId="68F6E02A" w14:textId="77777777" w:rsidR="000C4FA9" w:rsidRPr="002523FB" w:rsidRDefault="000C4FA9" w:rsidP="005E0AF9">
            <w:pPr>
              <w:jc w:val="center"/>
              <w:rPr>
                <w:rFonts w:ascii="Times New Roman" w:hAnsi="Times New Roman" w:cs="Times New Roman"/>
              </w:rPr>
            </w:pPr>
            <w:r w:rsidRPr="002523FB">
              <w:rPr>
                <w:rFonts w:ascii="Times New Roman" w:hAnsi="Times New Roman" w:cs="Times New Roman"/>
              </w:rPr>
              <w:t>Познавательный</w:t>
            </w:r>
          </w:p>
        </w:tc>
        <w:tc>
          <w:tcPr>
            <w:tcW w:w="1425" w:type="dxa"/>
            <w:gridSpan w:val="2"/>
          </w:tcPr>
          <w:p w14:paraId="18CC7E52" w14:textId="47801679" w:rsidR="000C4FA9" w:rsidRDefault="000C4FA9" w:rsidP="005E0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3" w:type="dxa"/>
          </w:tcPr>
          <w:p w14:paraId="7816D88B" w14:textId="77777777" w:rsidR="000C4FA9" w:rsidRDefault="000C4FA9" w:rsidP="005E0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14:paraId="1F7E34A6" w14:textId="77777777" w:rsidR="000C4FA9" w:rsidRDefault="000C4FA9" w:rsidP="005E0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14:paraId="47B68A5D" w14:textId="77777777" w:rsidR="000C4FA9" w:rsidRDefault="000C4FA9" w:rsidP="005E0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</w:tcPr>
          <w:p w14:paraId="40E6E541" w14:textId="77777777" w:rsidR="000C4FA9" w:rsidRDefault="000C4FA9" w:rsidP="005E0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14:paraId="74F5D5C9" w14:textId="77777777" w:rsidR="000C4FA9" w:rsidRDefault="000C4FA9" w:rsidP="005E0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14:paraId="161784CC" w14:textId="2BFF5E79" w:rsidR="000C4FA9" w:rsidRDefault="000C4FA9" w:rsidP="005E0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6" w:type="dxa"/>
          </w:tcPr>
          <w:p w14:paraId="1F4E347E" w14:textId="346B86FB" w:rsidR="000C4FA9" w:rsidRDefault="000C4FA9" w:rsidP="005E0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667" w:type="dxa"/>
          </w:tcPr>
          <w:p w14:paraId="164089F6" w14:textId="77777777" w:rsidR="000C4FA9" w:rsidRPr="00C33F48" w:rsidRDefault="000C4FA9" w:rsidP="005E0AF9">
            <w:pPr>
              <w:jc w:val="center"/>
              <w:rPr>
                <w:rFonts w:ascii="Times New Roman" w:hAnsi="Times New Roman" w:cs="Times New Roman"/>
              </w:rPr>
            </w:pPr>
            <w:r w:rsidRPr="00C33F48">
              <w:rPr>
                <w:rFonts w:ascii="Times New Roman" w:hAnsi="Times New Roman" w:cs="Times New Roman"/>
              </w:rPr>
              <w:t>Игра «По странам изучаемого языка»</w:t>
            </w:r>
          </w:p>
        </w:tc>
      </w:tr>
      <w:tr w:rsidR="005666EE" w:rsidRPr="0030696B" w14:paraId="69120B09" w14:textId="77777777" w:rsidTr="001C69F0">
        <w:trPr>
          <w:trHeight w:val="846"/>
        </w:trPr>
        <w:tc>
          <w:tcPr>
            <w:tcW w:w="1972" w:type="dxa"/>
            <w:vMerge/>
          </w:tcPr>
          <w:p w14:paraId="611A7655" w14:textId="77777777" w:rsidR="005666EE" w:rsidRPr="00673445" w:rsidRDefault="005666EE" w:rsidP="005E0A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14:paraId="4F3A861A" w14:textId="158F5632" w:rsidR="005666EE" w:rsidRPr="000C4FA9" w:rsidRDefault="005666EE" w:rsidP="005E0AF9">
            <w:pPr>
              <w:jc w:val="center"/>
              <w:rPr>
                <w:rFonts w:ascii="Times New Roman" w:hAnsi="Times New Roman" w:cs="Times New Roman"/>
              </w:rPr>
            </w:pPr>
            <w:r w:rsidRPr="000C4FA9">
              <w:rPr>
                <w:rFonts w:ascii="Times New Roman" w:hAnsi="Times New Roman" w:cs="Times New Roman"/>
              </w:rPr>
              <w:t>«Юный лингвист»</w:t>
            </w:r>
          </w:p>
        </w:tc>
        <w:tc>
          <w:tcPr>
            <w:tcW w:w="1611" w:type="dxa"/>
            <w:shd w:val="clear" w:color="auto" w:fill="FFFFFF" w:themeFill="background1"/>
          </w:tcPr>
          <w:p w14:paraId="13376A84" w14:textId="5F19B470" w:rsidR="005666EE" w:rsidRPr="000C4FA9" w:rsidRDefault="005666EE" w:rsidP="005E0AF9">
            <w:pPr>
              <w:jc w:val="center"/>
              <w:rPr>
                <w:rFonts w:ascii="Times New Roman" w:hAnsi="Times New Roman" w:cs="Times New Roman"/>
              </w:rPr>
            </w:pPr>
            <w:r w:rsidRPr="000C4FA9">
              <w:rPr>
                <w:rFonts w:ascii="Times New Roman" w:hAnsi="Times New Roman" w:cs="Times New Roman"/>
              </w:rPr>
              <w:t>Факультативный курс</w:t>
            </w:r>
          </w:p>
        </w:tc>
        <w:tc>
          <w:tcPr>
            <w:tcW w:w="1648" w:type="dxa"/>
          </w:tcPr>
          <w:p w14:paraId="4FFDFFFA" w14:textId="304EC52A" w:rsidR="005666EE" w:rsidRPr="000C4FA9" w:rsidRDefault="005666EE" w:rsidP="005E0AF9">
            <w:pPr>
              <w:jc w:val="center"/>
              <w:rPr>
                <w:rFonts w:ascii="Times New Roman" w:hAnsi="Times New Roman" w:cs="Times New Roman"/>
              </w:rPr>
            </w:pPr>
            <w:r w:rsidRPr="000C4FA9">
              <w:rPr>
                <w:rFonts w:ascii="Times New Roman" w:hAnsi="Times New Roman" w:cs="Times New Roman"/>
              </w:rPr>
              <w:t>Познавательный</w:t>
            </w:r>
          </w:p>
        </w:tc>
        <w:tc>
          <w:tcPr>
            <w:tcW w:w="676" w:type="dxa"/>
          </w:tcPr>
          <w:p w14:paraId="5E51F23C" w14:textId="77777777" w:rsidR="005666EE" w:rsidRPr="000C4FA9" w:rsidRDefault="005666EE" w:rsidP="005E0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</w:tcPr>
          <w:p w14:paraId="08C6CE87" w14:textId="77777777" w:rsidR="005666EE" w:rsidRPr="000C4FA9" w:rsidRDefault="005666EE" w:rsidP="005E0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14:paraId="4DEDC5A4" w14:textId="107DA4AC" w:rsidR="005666EE" w:rsidRPr="000C4FA9" w:rsidRDefault="005666EE" w:rsidP="005E0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F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7" w:type="dxa"/>
          </w:tcPr>
          <w:p w14:paraId="35C4120D" w14:textId="77777777" w:rsidR="005666EE" w:rsidRPr="000C4FA9" w:rsidRDefault="005666EE" w:rsidP="005E0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14:paraId="3DF53EA9" w14:textId="77777777" w:rsidR="005666EE" w:rsidRPr="000C4FA9" w:rsidRDefault="005666EE" w:rsidP="005E0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</w:tcPr>
          <w:p w14:paraId="0471AD3E" w14:textId="77777777" w:rsidR="005666EE" w:rsidRPr="000C4FA9" w:rsidRDefault="005666EE" w:rsidP="005E0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14:paraId="180FE0D1" w14:textId="77777777" w:rsidR="005666EE" w:rsidRPr="000C4FA9" w:rsidRDefault="005666EE" w:rsidP="005E0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14:paraId="34307BBB" w14:textId="55417DA1" w:rsidR="005666EE" w:rsidRPr="008A5ED3" w:rsidRDefault="008A5ED3" w:rsidP="005E0AF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6" w:type="dxa"/>
          </w:tcPr>
          <w:p w14:paraId="43078B8D" w14:textId="416ACA8E" w:rsidR="005666EE" w:rsidRPr="000C4FA9" w:rsidRDefault="005666EE" w:rsidP="005E0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FA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667" w:type="dxa"/>
          </w:tcPr>
          <w:p w14:paraId="1381792A" w14:textId="77907EA9" w:rsidR="005666EE" w:rsidRPr="000C4FA9" w:rsidRDefault="005666EE" w:rsidP="005E0AF9">
            <w:pPr>
              <w:jc w:val="center"/>
              <w:rPr>
                <w:rFonts w:ascii="Times New Roman" w:hAnsi="Times New Roman" w:cs="Times New Roman"/>
              </w:rPr>
            </w:pPr>
            <w:r w:rsidRPr="000C4FA9">
              <w:rPr>
                <w:rFonts w:ascii="Times New Roman" w:hAnsi="Times New Roman" w:cs="Times New Roman"/>
              </w:rPr>
              <w:t>Интеллектуальная игра «Умники и умницы»</w:t>
            </w:r>
          </w:p>
        </w:tc>
      </w:tr>
      <w:tr w:rsidR="005666EE" w:rsidRPr="0030696B" w14:paraId="75B4CF72" w14:textId="77777777" w:rsidTr="00632094">
        <w:trPr>
          <w:trHeight w:val="149"/>
        </w:trPr>
        <w:tc>
          <w:tcPr>
            <w:tcW w:w="1972" w:type="dxa"/>
            <w:vMerge/>
          </w:tcPr>
          <w:p w14:paraId="2E0E3DBE" w14:textId="77777777" w:rsidR="005666EE" w:rsidRPr="00673445" w:rsidRDefault="005666EE" w:rsidP="005E0A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14:paraId="73637710" w14:textId="77777777" w:rsidR="005666EE" w:rsidRPr="00593E2F" w:rsidRDefault="005666EE" w:rsidP="005E0AF9">
            <w:pPr>
              <w:jc w:val="center"/>
              <w:rPr>
                <w:rFonts w:ascii="Times New Roman" w:hAnsi="Times New Roman" w:cs="Times New Roman"/>
              </w:rPr>
            </w:pPr>
            <w:r w:rsidRPr="00593E2F">
              <w:rPr>
                <w:rFonts w:ascii="Times New Roman" w:hAnsi="Times New Roman" w:cs="Times New Roman"/>
              </w:rPr>
              <w:t>Подготовка к ОГЭ по математике</w:t>
            </w:r>
          </w:p>
        </w:tc>
        <w:tc>
          <w:tcPr>
            <w:tcW w:w="1611" w:type="dxa"/>
          </w:tcPr>
          <w:p w14:paraId="49DBA73C" w14:textId="20F70E5B" w:rsidR="005666EE" w:rsidRPr="00593E2F" w:rsidRDefault="00645AD2" w:rsidP="005E0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</w:t>
            </w:r>
            <w:r w:rsidR="00B15F7F">
              <w:rPr>
                <w:rFonts w:ascii="Times New Roman" w:hAnsi="Times New Roman" w:cs="Times New Roman"/>
              </w:rPr>
              <w:t xml:space="preserve"> </w:t>
            </w:r>
            <w:r w:rsidR="005666EE" w:rsidRPr="00593E2F">
              <w:rPr>
                <w:rFonts w:ascii="Times New Roman" w:hAnsi="Times New Roman" w:cs="Times New Roman"/>
              </w:rPr>
              <w:t>курс</w:t>
            </w:r>
          </w:p>
        </w:tc>
        <w:tc>
          <w:tcPr>
            <w:tcW w:w="1648" w:type="dxa"/>
          </w:tcPr>
          <w:p w14:paraId="0AAB7D8B" w14:textId="77777777" w:rsidR="005666EE" w:rsidRPr="002523FB" w:rsidRDefault="005666EE" w:rsidP="005E0AF9">
            <w:pPr>
              <w:jc w:val="center"/>
              <w:rPr>
                <w:rFonts w:ascii="Times New Roman" w:hAnsi="Times New Roman" w:cs="Times New Roman"/>
              </w:rPr>
            </w:pPr>
            <w:r w:rsidRPr="002523FB">
              <w:rPr>
                <w:rFonts w:ascii="Times New Roman" w:hAnsi="Times New Roman" w:cs="Times New Roman"/>
              </w:rPr>
              <w:t>Познавательный</w:t>
            </w:r>
          </w:p>
        </w:tc>
        <w:tc>
          <w:tcPr>
            <w:tcW w:w="676" w:type="dxa"/>
          </w:tcPr>
          <w:p w14:paraId="6FFC01AE" w14:textId="77777777" w:rsidR="005666EE" w:rsidRPr="00593E2F" w:rsidRDefault="005666EE" w:rsidP="005E0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</w:tcPr>
          <w:p w14:paraId="31D9554A" w14:textId="77777777" w:rsidR="005666EE" w:rsidRPr="00593E2F" w:rsidRDefault="005666EE" w:rsidP="005E0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14:paraId="79A9D311" w14:textId="77777777" w:rsidR="005666EE" w:rsidRPr="00593E2F" w:rsidRDefault="005666EE" w:rsidP="005E0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14:paraId="0313358E" w14:textId="77777777" w:rsidR="005666EE" w:rsidRPr="00593E2F" w:rsidRDefault="005666EE" w:rsidP="005E0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14:paraId="12FA3E2A" w14:textId="77777777" w:rsidR="005666EE" w:rsidRPr="00593E2F" w:rsidRDefault="005666EE" w:rsidP="005E0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</w:tcPr>
          <w:p w14:paraId="252F7FDE" w14:textId="2FF87C9B" w:rsidR="005666EE" w:rsidRPr="00593E2F" w:rsidRDefault="005666EE" w:rsidP="005E0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14:paraId="6E8CC559" w14:textId="0F68DBCC" w:rsidR="005666EE" w:rsidRPr="00593E2F" w:rsidRDefault="005666EE" w:rsidP="005E0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2" w:type="dxa"/>
          </w:tcPr>
          <w:p w14:paraId="2A493161" w14:textId="71AEBBC9" w:rsidR="005666EE" w:rsidRPr="00593E2F" w:rsidRDefault="005666EE" w:rsidP="005E0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14:paraId="54F825E3" w14:textId="1E2C8812" w:rsidR="005666EE" w:rsidRPr="00593E2F" w:rsidRDefault="005666EE" w:rsidP="005E0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667" w:type="dxa"/>
          </w:tcPr>
          <w:p w14:paraId="4ED25286" w14:textId="68E4ACF7" w:rsidR="005666EE" w:rsidRPr="00C33F48" w:rsidRDefault="005666EE" w:rsidP="00C4439A">
            <w:pPr>
              <w:jc w:val="center"/>
              <w:rPr>
                <w:rFonts w:ascii="Times New Roman" w:hAnsi="Times New Roman" w:cs="Times New Roman"/>
              </w:rPr>
            </w:pPr>
            <w:r w:rsidRPr="00C33F48">
              <w:rPr>
                <w:rFonts w:ascii="Times New Roman" w:hAnsi="Times New Roman" w:cs="Times New Roman"/>
              </w:rPr>
              <w:t>Интеллектуальная игра «Знатоки математики»</w:t>
            </w:r>
          </w:p>
        </w:tc>
      </w:tr>
      <w:tr w:rsidR="005666EE" w:rsidRPr="0030696B" w14:paraId="4D2D0FDE" w14:textId="77777777" w:rsidTr="00632094">
        <w:trPr>
          <w:trHeight w:val="1068"/>
        </w:trPr>
        <w:tc>
          <w:tcPr>
            <w:tcW w:w="1972" w:type="dxa"/>
            <w:vMerge/>
          </w:tcPr>
          <w:p w14:paraId="3487306A" w14:textId="77777777" w:rsidR="005666EE" w:rsidRPr="00673445" w:rsidRDefault="005666EE" w:rsidP="005E0A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14:paraId="415930D8" w14:textId="77777777" w:rsidR="005666EE" w:rsidRPr="00C33F48" w:rsidRDefault="005666EE" w:rsidP="005E0AF9">
            <w:pPr>
              <w:jc w:val="center"/>
              <w:rPr>
                <w:rFonts w:ascii="Times New Roman" w:hAnsi="Times New Roman" w:cs="Times New Roman"/>
              </w:rPr>
            </w:pPr>
            <w:r w:rsidRPr="00C33F48">
              <w:rPr>
                <w:rFonts w:ascii="Times New Roman" w:hAnsi="Times New Roman" w:cs="Times New Roman"/>
              </w:rPr>
              <w:t>Подготовка к ОГЭ по обществознанию</w:t>
            </w:r>
          </w:p>
        </w:tc>
        <w:tc>
          <w:tcPr>
            <w:tcW w:w="1611" w:type="dxa"/>
          </w:tcPr>
          <w:p w14:paraId="15B39C3F" w14:textId="77777777" w:rsidR="005666EE" w:rsidRPr="00C33F48" w:rsidRDefault="005666EE" w:rsidP="005E0AF9">
            <w:pPr>
              <w:jc w:val="center"/>
              <w:rPr>
                <w:rFonts w:ascii="Times New Roman" w:hAnsi="Times New Roman" w:cs="Times New Roman"/>
              </w:rPr>
            </w:pPr>
            <w:r w:rsidRPr="00C33F48">
              <w:rPr>
                <w:rFonts w:ascii="Times New Roman" w:hAnsi="Times New Roman" w:cs="Times New Roman"/>
              </w:rPr>
              <w:t>Факультативный курс</w:t>
            </w:r>
          </w:p>
        </w:tc>
        <w:tc>
          <w:tcPr>
            <w:tcW w:w="1648" w:type="dxa"/>
          </w:tcPr>
          <w:p w14:paraId="267DE532" w14:textId="77777777" w:rsidR="005666EE" w:rsidRPr="002523FB" w:rsidRDefault="005666EE" w:rsidP="005E0AF9">
            <w:pPr>
              <w:jc w:val="center"/>
              <w:rPr>
                <w:rFonts w:ascii="Times New Roman" w:hAnsi="Times New Roman" w:cs="Times New Roman"/>
              </w:rPr>
            </w:pPr>
            <w:r w:rsidRPr="002523FB">
              <w:rPr>
                <w:rFonts w:ascii="Times New Roman" w:hAnsi="Times New Roman" w:cs="Times New Roman"/>
              </w:rPr>
              <w:t>Познавательный</w:t>
            </w:r>
          </w:p>
        </w:tc>
        <w:tc>
          <w:tcPr>
            <w:tcW w:w="676" w:type="dxa"/>
          </w:tcPr>
          <w:p w14:paraId="46CE6D81" w14:textId="77777777" w:rsidR="005666EE" w:rsidRPr="00C33F48" w:rsidRDefault="005666EE" w:rsidP="005E0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</w:tcPr>
          <w:p w14:paraId="784BCC7F" w14:textId="77777777" w:rsidR="005666EE" w:rsidRPr="00C33F48" w:rsidRDefault="005666EE" w:rsidP="005E0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14:paraId="0EF10DCA" w14:textId="77777777" w:rsidR="005666EE" w:rsidRPr="00C33F48" w:rsidRDefault="005666EE" w:rsidP="005E0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14:paraId="50AAB65B" w14:textId="77777777" w:rsidR="005666EE" w:rsidRPr="00C33F48" w:rsidRDefault="005666EE" w:rsidP="005E0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14:paraId="40228ED6" w14:textId="77777777" w:rsidR="005666EE" w:rsidRPr="00C33F48" w:rsidRDefault="005666EE" w:rsidP="005E0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</w:tcPr>
          <w:p w14:paraId="08CE700D" w14:textId="036C4094" w:rsidR="005666EE" w:rsidRPr="00C33F48" w:rsidRDefault="005666EE" w:rsidP="005E0A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14:paraId="62FD2079" w14:textId="1CDDC8C7" w:rsidR="005666EE" w:rsidRPr="00C33F48" w:rsidRDefault="005666EE" w:rsidP="005A1437">
            <w:pPr>
              <w:ind w:left="96"/>
              <w:jc w:val="center"/>
              <w:rPr>
                <w:rFonts w:ascii="Times New Roman" w:hAnsi="Times New Roman" w:cs="Times New Roman"/>
              </w:rPr>
            </w:pPr>
            <w:r w:rsidRPr="00C33F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2" w:type="dxa"/>
          </w:tcPr>
          <w:p w14:paraId="72AD610F" w14:textId="220633C7" w:rsidR="005666EE" w:rsidRPr="00C33F48" w:rsidRDefault="005666EE" w:rsidP="005E0AF9">
            <w:pPr>
              <w:jc w:val="center"/>
              <w:rPr>
                <w:rFonts w:ascii="Times New Roman" w:hAnsi="Times New Roman" w:cs="Times New Roman"/>
              </w:rPr>
            </w:pPr>
            <w:r w:rsidRPr="00C33F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14:paraId="00718173" w14:textId="77777777" w:rsidR="005666EE" w:rsidRPr="00C33F48" w:rsidRDefault="005666EE" w:rsidP="005E0AF9">
            <w:pPr>
              <w:jc w:val="center"/>
              <w:rPr>
                <w:rFonts w:ascii="Times New Roman" w:hAnsi="Times New Roman" w:cs="Times New Roman"/>
              </w:rPr>
            </w:pPr>
            <w:r w:rsidRPr="00C33F4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667" w:type="dxa"/>
          </w:tcPr>
          <w:p w14:paraId="1D7FDC24" w14:textId="799841BB" w:rsidR="005666EE" w:rsidRPr="00C33F48" w:rsidRDefault="005666EE" w:rsidP="005E0AF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33F48">
              <w:rPr>
                <w:rFonts w:ascii="Times New Roman" w:hAnsi="Times New Roman" w:cs="Times New Roman"/>
              </w:rPr>
              <w:t>Интеллектуальная игра «Умники и умницы»</w:t>
            </w:r>
          </w:p>
        </w:tc>
      </w:tr>
      <w:tr w:rsidR="005666EE" w:rsidRPr="0030696B" w14:paraId="4D9D7B2A" w14:textId="77777777" w:rsidTr="00632094">
        <w:trPr>
          <w:trHeight w:val="149"/>
        </w:trPr>
        <w:tc>
          <w:tcPr>
            <w:tcW w:w="1972" w:type="dxa"/>
            <w:vMerge/>
          </w:tcPr>
          <w:p w14:paraId="54C6A53B" w14:textId="77777777" w:rsidR="005666EE" w:rsidRPr="00673445" w:rsidRDefault="005666EE" w:rsidP="005E0A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14:paraId="63BDA80A" w14:textId="77777777" w:rsidR="005666EE" w:rsidRPr="00593E2F" w:rsidRDefault="005666EE" w:rsidP="005E0AF9">
            <w:pPr>
              <w:jc w:val="center"/>
              <w:rPr>
                <w:rFonts w:ascii="Times New Roman" w:hAnsi="Times New Roman" w:cs="Times New Roman"/>
              </w:rPr>
            </w:pPr>
            <w:r w:rsidRPr="00593E2F">
              <w:rPr>
                <w:rFonts w:ascii="Times New Roman" w:hAnsi="Times New Roman" w:cs="Times New Roman"/>
              </w:rPr>
              <w:t>Подготовка к ОГЭ по информатике</w:t>
            </w:r>
          </w:p>
        </w:tc>
        <w:tc>
          <w:tcPr>
            <w:tcW w:w="1611" w:type="dxa"/>
          </w:tcPr>
          <w:p w14:paraId="7DE47F24" w14:textId="77777777" w:rsidR="005666EE" w:rsidRPr="00593E2F" w:rsidRDefault="005666EE" w:rsidP="005E0AF9">
            <w:pPr>
              <w:jc w:val="center"/>
              <w:rPr>
                <w:rFonts w:ascii="Times New Roman" w:hAnsi="Times New Roman" w:cs="Times New Roman"/>
              </w:rPr>
            </w:pPr>
            <w:r w:rsidRPr="00593E2F">
              <w:rPr>
                <w:rFonts w:ascii="Times New Roman" w:hAnsi="Times New Roman" w:cs="Times New Roman"/>
              </w:rPr>
              <w:t>Факультативный курс</w:t>
            </w:r>
          </w:p>
        </w:tc>
        <w:tc>
          <w:tcPr>
            <w:tcW w:w="1648" w:type="dxa"/>
          </w:tcPr>
          <w:p w14:paraId="41EE7D6B" w14:textId="77777777" w:rsidR="005666EE" w:rsidRPr="002523FB" w:rsidRDefault="005666EE" w:rsidP="005E0AF9">
            <w:pPr>
              <w:jc w:val="center"/>
              <w:rPr>
                <w:rFonts w:ascii="Times New Roman" w:hAnsi="Times New Roman" w:cs="Times New Roman"/>
              </w:rPr>
            </w:pPr>
            <w:r w:rsidRPr="002523FB">
              <w:rPr>
                <w:rFonts w:ascii="Times New Roman" w:hAnsi="Times New Roman" w:cs="Times New Roman"/>
              </w:rPr>
              <w:t>Познавательный</w:t>
            </w:r>
          </w:p>
        </w:tc>
        <w:tc>
          <w:tcPr>
            <w:tcW w:w="676" w:type="dxa"/>
          </w:tcPr>
          <w:p w14:paraId="754E36BA" w14:textId="77777777" w:rsidR="005666EE" w:rsidRPr="00593E2F" w:rsidRDefault="005666EE" w:rsidP="005E0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</w:tcPr>
          <w:p w14:paraId="54967B00" w14:textId="77777777" w:rsidR="005666EE" w:rsidRPr="00593E2F" w:rsidRDefault="005666EE" w:rsidP="005E0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14:paraId="2BF98B8A" w14:textId="77777777" w:rsidR="005666EE" w:rsidRPr="00593E2F" w:rsidRDefault="005666EE" w:rsidP="005E0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14:paraId="1F6AED20" w14:textId="77777777" w:rsidR="005666EE" w:rsidRPr="00593E2F" w:rsidRDefault="005666EE" w:rsidP="005E0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14:paraId="64179CBF" w14:textId="77777777" w:rsidR="005666EE" w:rsidRPr="00593E2F" w:rsidRDefault="005666EE" w:rsidP="005E0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</w:tcPr>
          <w:p w14:paraId="78E52719" w14:textId="3D862BBD" w:rsidR="005666EE" w:rsidRPr="00593E2F" w:rsidRDefault="005666EE" w:rsidP="005E0A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14:paraId="2B06C37C" w14:textId="5F48B445" w:rsidR="005666EE" w:rsidRPr="00593E2F" w:rsidRDefault="005666EE" w:rsidP="005E0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2" w:type="dxa"/>
          </w:tcPr>
          <w:p w14:paraId="0A19D083" w14:textId="58FE3366" w:rsidR="005666EE" w:rsidRPr="00593E2F" w:rsidRDefault="005666EE" w:rsidP="005E0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14:paraId="1B60F0C2" w14:textId="77777777" w:rsidR="005666EE" w:rsidRPr="00593E2F" w:rsidRDefault="005666EE" w:rsidP="005E0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667" w:type="dxa"/>
          </w:tcPr>
          <w:p w14:paraId="7100FAAC" w14:textId="0DB0D30A" w:rsidR="005666EE" w:rsidRPr="00C33F48" w:rsidRDefault="005666EE" w:rsidP="005E0AF9">
            <w:pPr>
              <w:jc w:val="center"/>
              <w:rPr>
                <w:rFonts w:ascii="Times New Roman" w:hAnsi="Times New Roman" w:cs="Times New Roman"/>
              </w:rPr>
            </w:pPr>
            <w:r w:rsidRPr="00C33F48">
              <w:rPr>
                <w:rFonts w:ascii="Times New Roman" w:hAnsi="Times New Roman" w:cs="Times New Roman"/>
              </w:rPr>
              <w:t>Интеллектуальная игра «Умники и умницы»</w:t>
            </w:r>
          </w:p>
        </w:tc>
      </w:tr>
      <w:tr w:rsidR="005666EE" w:rsidRPr="0030696B" w14:paraId="531D2430" w14:textId="77777777" w:rsidTr="00632094">
        <w:trPr>
          <w:trHeight w:val="149"/>
        </w:trPr>
        <w:tc>
          <w:tcPr>
            <w:tcW w:w="1972" w:type="dxa"/>
            <w:vMerge/>
          </w:tcPr>
          <w:p w14:paraId="2D8ADCA4" w14:textId="77777777" w:rsidR="005666EE" w:rsidRPr="00673445" w:rsidRDefault="005666EE" w:rsidP="005E0A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14:paraId="433F4603" w14:textId="77777777" w:rsidR="005666EE" w:rsidRPr="00593E2F" w:rsidRDefault="005666EE" w:rsidP="005E0AF9">
            <w:pPr>
              <w:jc w:val="center"/>
              <w:rPr>
                <w:rFonts w:ascii="Times New Roman" w:hAnsi="Times New Roman" w:cs="Times New Roman"/>
              </w:rPr>
            </w:pPr>
            <w:r w:rsidRPr="00593E2F">
              <w:rPr>
                <w:rFonts w:ascii="Times New Roman" w:hAnsi="Times New Roman" w:cs="Times New Roman"/>
              </w:rPr>
              <w:t>Подготовка к ОГЭ по физике</w:t>
            </w:r>
          </w:p>
        </w:tc>
        <w:tc>
          <w:tcPr>
            <w:tcW w:w="1611" w:type="dxa"/>
          </w:tcPr>
          <w:p w14:paraId="6D6DB109" w14:textId="77777777" w:rsidR="005666EE" w:rsidRPr="00593E2F" w:rsidRDefault="005666EE" w:rsidP="005E0AF9">
            <w:pPr>
              <w:jc w:val="center"/>
              <w:rPr>
                <w:rFonts w:ascii="Times New Roman" w:hAnsi="Times New Roman" w:cs="Times New Roman"/>
              </w:rPr>
            </w:pPr>
            <w:r w:rsidRPr="00593E2F">
              <w:rPr>
                <w:rFonts w:ascii="Times New Roman" w:hAnsi="Times New Roman" w:cs="Times New Roman"/>
              </w:rPr>
              <w:t>Факультативный курс</w:t>
            </w:r>
          </w:p>
        </w:tc>
        <w:tc>
          <w:tcPr>
            <w:tcW w:w="1648" w:type="dxa"/>
          </w:tcPr>
          <w:p w14:paraId="242D9F35" w14:textId="77777777" w:rsidR="005666EE" w:rsidRPr="00593E2F" w:rsidRDefault="005666EE" w:rsidP="005E0AF9">
            <w:pPr>
              <w:jc w:val="center"/>
              <w:rPr>
                <w:rFonts w:ascii="Times New Roman" w:hAnsi="Times New Roman" w:cs="Times New Roman"/>
              </w:rPr>
            </w:pPr>
            <w:r w:rsidRPr="00593E2F">
              <w:rPr>
                <w:rFonts w:ascii="Times New Roman" w:hAnsi="Times New Roman" w:cs="Times New Roman"/>
              </w:rPr>
              <w:t>Познавательный</w:t>
            </w:r>
          </w:p>
        </w:tc>
        <w:tc>
          <w:tcPr>
            <w:tcW w:w="676" w:type="dxa"/>
          </w:tcPr>
          <w:p w14:paraId="05416E54" w14:textId="77777777" w:rsidR="005666EE" w:rsidRPr="00593E2F" w:rsidRDefault="005666EE" w:rsidP="005E0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</w:tcPr>
          <w:p w14:paraId="3A32373A" w14:textId="77777777" w:rsidR="005666EE" w:rsidRPr="00593E2F" w:rsidRDefault="005666EE" w:rsidP="005E0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14:paraId="337D7414" w14:textId="77777777" w:rsidR="005666EE" w:rsidRPr="00593E2F" w:rsidRDefault="005666EE" w:rsidP="005E0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14:paraId="6EDAEC18" w14:textId="77777777" w:rsidR="005666EE" w:rsidRPr="00593E2F" w:rsidRDefault="005666EE" w:rsidP="005E0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14:paraId="5FA043D6" w14:textId="77777777" w:rsidR="005666EE" w:rsidRPr="00593E2F" w:rsidRDefault="005666EE" w:rsidP="005E0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</w:tcPr>
          <w:p w14:paraId="225750F8" w14:textId="0338A744" w:rsidR="005666EE" w:rsidRPr="00593E2F" w:rsidRDefault="005666EE" w:rsidP="005E0A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14:paraId="32765314" w14:textId="5E02FA02" w:rsidR="005666EE" w:rsidRPr="00593E2F" w:rsidRDefault="005666EE" w:rsidP="005E0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2" w:type="dxa"/>
          </w:tcPr>
          <w:p w14:paraId="0ACA06F9" w14:textId="786AC0E0" w:rsidR="005666EE" w:rsidRPr="00593E2F" w:rsidRDefault="005666EE" w:rsidP="005E0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14:paraId="037A3FE0" w14:textId="77777777" w:rsidR="005666EE" w:rsidRPr="00593E2F" w:rsidRDefault="005666EE" w:rsidP="005E0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667" w:type="dxa"/>
          </w:tcPr>
          <w:p w14:paraId="03F11772" w14:textId="311569B2" w:rsidR="005666EE" w:rsidRPr="00C33F48" w:rsidRDefault="005666EE" w:rsidP="005E0AF9">
            <w:pPr>
              <w:jc w:val="center"/>
              <w:rPr>
                <w:rFonts w:ascii="Times New Roman" w:hAnsi="Times New Roman" w:cs="Times New Roman"/>
              </w:rPr>
            </w:pPr>
            <w:r w:rsidRPr="00C33F48">
              <w:rPr>
                <w:rFonts w:ascii="Times New Roman" w:hAnsi="Times New Roman" w:cs="Times New Roman"/>
              </w:rPr>
              <w:t>Аукцион лабораторных работ</w:t>
            </w:r>
          </w:p>
        </w:tc>
      </w:tr>
      <w:tr w:rsidR="005666EE" w:rsidRPr="0030696B" w14:paraId="048223CD" w14:textId="77777777" w:rsidTr="00632094">
        <w:trPr>
          <w:trHeight w:val="149"/>
        </w:trPr>
        <w:tc>
          <w:tcPr>
            <w:tcW w:w="1972" w:type="dxa"/>
            <w:vMerge/>
          </w:tcPr>
          <w:p w14:paraId="200232FC" w14:textId="77777777" w:rsidR="005666EE" w:rsidRPr="00673445" w:rsidRDefault="005666EE" w:rsidP="005E0A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14:paraId="0F6AB675" w14:textId="77777777" w:rsidR="005666EE" w:rsidRPr="00593E2F" w:rsidRDefault="005666EE" w:rsidP="005E0AF9">
            <w:pPr>
              <w:jc w:val="center"/>
              <w:rPr>
                <w:rFonts w:ascii="Times New Roman" w:hAnsi="Times New Roman" w:cs="Times New Roman"/>
              </w:rPr>
            </w:pPr>
            <w:r w:rsidRPr="00593E2F">
              <w:rPr>
                <w:rFonts w:ascii="Times New Roman" w:hAnsi="Times New Roman" w:cs="Times New Roman"/>
              </w:rPr>
              <w:t>Подготовка к ОГЭ по географии</w:t>
            </w:r>
          </w:p>
        </w:tc>
        <w:tc>
          <w:tcPr>
            <w:tcW w:w="1611" w:type="dxa"/>
          </w:tcPr>
          <w:p w14:paraId="0BE64FDE" w14:textId="77777777" w:rsidR="005666EE" w:rsidRPr="00593E2F" w:rsidRDefault="005666EE" w:rsidP="005E0AF9">
            <w:pPr>
              <w:jc w:val="center"/>
              <w:rPr>
                <w:rFonts w:ascii="Times New Roman" w:hAnsi="Times New Roman" w:cs="Times New Roman"/>
              </w:rPr>
            </w:pPr>
            <w:r w:rsidRPr="00593E2F">
              <w:rPr>
                <w:rFonts w:ascii="Times New Roman" w:hAnsi="Times New Roman" w:cs="Times New Roman"/>
              </w:rPr>
              <w:t>Факультативный курс</w:t>
            </w:r>
          </w:p>
        </w:tc>
        <w:tc>
          <w:tcPr>
            <w:tcW w:w="1648" w:type="dxa"/>
          </w:tcPr>
          <w:p w14:paraId="1D92B551" w14:textId="77777777" w:rsidR="005666EE" w:rsidRPr="00593E2F" w:rsidRDefault="005666EE" w:rsidP="005E0AF9">
            <w:pPr>
              <w:jc w:val="center"/>
              <w:rPr>
                <w:rFonts w:ascii="Times New Roman" w:hAnsi="Times New Roman" w:cs="Times New Roman"/>
              </w:rPr>
            </w:pPr>
            <w:r w:rsidRPr="00593E2F">
              <w:rPr>
                <w:rFonts w:ascii="Times New Roman" w:hAnsi="Times New Roman" w:cs="Times New Roman"/>
              </w:rPr>
              <w:t>Познавательный</w:t>
            </w:r>
          </w:p>
        </w:tc>
        <w:tc>
          <w:tcPr>
            <w:tcW w:w="676" w:type="dxa"/>
          </w:tcPr>
          <w:p w14:paraId="2042AAB6" w14:textId="77777777" w:rsidR="005666EE" w:rsidRPr="00593E2F" w:rsidRDefault="005666EE" w:rsidP="005E0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</w:tcPr>
          <w:p w14:paraId="389BCA21" w14:textId="77777777" w:rsidR="005666EE" w:rsidRPr="00593E2F" w:rsidRDefault="005666EE" w:rsidP="005E0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14:paraId="4BA62ECD" w14:textId="77777777" w:rsidR="005666EE" w:rsidRPr="00593E2F" w:rsidRDefault="005666EE" w:rsidP="005E0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14:paraId="415E4E02" w14:textId="77777777" w:rsidR="005666EE" w:rsidRPr="00593E2F" w:rsidRDefault="005666EE" w:rsidP="005E0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14:paraId="59E36CE8" w14:textId="77777777" w:rsidR="005666EE" w:rsidRPr="00593E2F" w:rsidRDefault="005666EE" w:rsidP="005E0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</w:tcPr>
          <w:p w14:paraId="04D5D361" w14:textId="2F759A45" w:rsidR="005666EE" w:rsidRPr="00593E2F" w:rsidRDefault="005666EE" w:rsidP="005E0A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14:paraId="2861F0B4" w14:textId="333E0B26" w:rsidR="005666EE" w:rsidRPr="00593E2F" w:rsidRDefault="005666EE" w:rsidP="005E0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2" w:type="dxa"/>
          </w:tcPr>
          <w:p w14:paraId="1A1AF493" w14:textId="302C23B0" w:rsidR="005666EE" w:rsidRPr="00593E2F" w:rsidRDefault="005666EE" w:rsidP="005E0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14:paraId="1725780F" w14:textId="77777777" w:rsidR="005666EE" w:rsidRPr="00593E2F" w:rsidRDefault="005666EE" w:rsidP="005E0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667" w:type="dxa"/>
          </w:tcPr>
          <w:p w14:paraId="137B83F6" w14:textId="466108A9" w:rsidR="005666EE" w:rsidRPr="00C33F48" w:rsidRDefault="005666EE" w:rsidP="005E0AF9">
            <w:pPr>
              <w:jc w:val="center"/>
              <w:rPr>
                <w:rFonts w:ascii="Times New Roman" w:hAnsi="Times New Roman" w:cs="Times New Roman"/>
              </w:rPr>
            </w:pPr>
            <w:r w:rsidRPr="00C33F48">
              <w:rPr>
                <w:rFonts w:ascii="Times New Roman" w:hAnsi="Times New Roman" w:cs="Times New Roman"/>
              </w:rPr>
              <w:t>Интеллектуальная игра «Умники и умницы»</w:t>
            </w:r>
          </w:p>
        </w:tc>
      </w:tr>
      <w:tr w:rsidR="00B15F7F" w:rsidRPr="0030696B" w14:paraId="044B8319" w14:textId="77777777" w:rsidTr="00632094">
        <w:trPr>
          <w:trHeight w:val="149"/>
        </w:trPr>
        <w:tc>
          <w:tcPr>
            <w:tcW w:w="1972" w:type="dxa"/>
            <w:vMerge w:val="restart"/>
            <w:tcBorders>
              <w:top w:val="nil"/>
            </w:tcBorders>
          </w:tcPr>
          <w:p w14:paraId="42FBFFB5" w14:textId="740F094E" w:rsidR="00B15F7F" w:rsidRPr="00673445" w:rsidRDefault="00B15F7F" w:rsidP="005E0AF9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690" w:type="dxa"/>
          </w:tcPr>
          <w:p w14:paraId="588D8909" w14:textId="37DE6F39" w:rsidR="00B15F7F" w:rsidRPr="00593E2F" w:rsidRDefault="00B15F7F" w:rsidP="005E0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ОГЭ по биологии</w:t>
            </w:r>
          </w:p>
        </w:tc>
        <w:tc>
          <w:tcPr>
            <w:tcW w:w="1611" w:type="dxa"/>
          </w:tcPr>
          <w:p w14:paraId="48CF06A5" w14:textId="1BF967B3" w:rsidR="00B15F7F" w:rsidRPr="00593E2F" w:rsidRDefault="00B15F7F" w:rsidP="005E0AF9">
            <w:pPr>
              <w:jc w:val="center"/>
              <w:rPr>
                <w:rFonts w:ascii="Times New Roman" w:hAnsi="Times New Roman" w:cs="Times New Roman"/>
              </w:rPr>
            </w:pPr>
            <w:r w:rsidRPr="00593E2F">
              <w:rPr>
                <w:rFonts w:ascii="Times New Roman" w:hAnsi="Times New Roman" w:cs="Times New Roman"/>
              </w:rPr>
              <w:t>Факультативный курс</w:t>
            </w:r>
          </w:p>
        </w:tc>
        <w:tc>
          <w:tcPr>
            <w:tcW w:w="1648" w:type="dxa"/>
          </w:tcPr>
          <w:p w14:paraId="493EC2C1" w14:textId="261626EF" w:rsidR="00B15F7F" w:rsidRPr="00593E2F" w:rsidRDefault="00B15F7F" w:rsidP="005E0AF9">
            <w:pPr>
              <w:jc w:val="center"/>
              <w:rPr>
                <w:rFonts w:ascii="Times New Roman" w:hAnsi="Times New Roman" w:cs="Times New Roman"/>
              </w:rPr>
            </w:pPr>
            <w:r w:rsidRPr="00593E2F">
              <w:rPr>
                <w:rFonts w:ascii="Times New Roman" w:hAnsi="Times New Roman" w:cs="Times New Roman"/>
              </w:rPr>
              <w:t>Познавательный</w:t>
            </w:r>
          </w:p>
        </w:tc>
        <w:tc>
          <w:tcPr>
            <w:tcW w:w="676" w:type="dxa"/>
          </w:tcPr>
          <w:p w14:paraId="07C245A7" w14:textId="77777777" w:rsidR="00B15F7F" w:rsidRPr="00593E2F" w:rsidRDefault="00B15F7F" w:rsidP="005E0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</w:tcPr>
          <w:p w14:paraId="42F6BB7C" w14:textId="77777777" w:rsidR="00B15F7F" w:rsidRPr="00593E2F" w:rsidRDefault="00B15F7F" w:rsidP="005E0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14:paraId="0E835725" w14:textId="77777777" w:rsidR="00B15F7F" w:rsidRPr="00593E2F" w:rsidRDefault="00B15F7F" w:rsidP="005E0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14:paraId="5FB2EAC6" w14:textId="77777777" w:rsidR="00B15F7F" w:rsidRPr="00593E2F" w:rsidRDefault="00B15F7F" w:rsidP="005E0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14:paraId="6DE5A0F1" w14:textId="77777777" w:rsidR="00B15F7F" w:rsidRPr="00593E2F" w:rsidRDefault="00B15F7F" w:rsidP="005E0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</w:tcPr>
          <w:p w14:paraId="1D5C36CA" w14:textId="4DAC163F" w:rsidR="00B15F7F" w:rsidRPr="00593E2F" w:rsidRDefault="00B15F7F" w:rsidP="005E0A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14:paraId="4F99E56A" w14:textId="6E3E8446" w:rsidR="00B15F7F" w:rsidRPr="00593E2F" w:rsidRDefault="00B15F7F" w:rsidP="005E0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2" w:type="dxa"/>
          </w:tcPr>
          <w:p w14:paraId="75AE92F6" w14:textId="12B89E34" w:rsidR="00B15F7F" w:rsidRDefault="00B15F7F" w:rsidP="005E0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14:paraId="4548CE52" w14:textId="27F1B2C2" w:rsidR="00B15F7F" w:rsidRDefault="00B15F7F" w:rsidP="005E0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667" w:type="dxa"/>
          </w:tcPr>
          <w:p w14:paraId="151FE972" w14:textId="2C8AC286" w:rsidR="00B15F7F" w:rsidRPr="00C33F48" w:rsidRDefault="00B15F7F" w:rsidP="005E0AF9">
            <w:pPr>
              <w:jc w:val="center"/>
              <w:rPr>
                <w:rFonts w:ascii="Times New Roman" w:hAnsi="Times New Roman" w:cs="Times New Roman"/>
              </w:rPr>
            </w:pPr>
            <w:r w:rsidRPr="00C33F48">
              <w:rPr>
                <w:rFonts w:ascii="Times New Roman" w:hAnsi="Times New Roman" w:cs="Times New Roman"/>
              </w:rPr>
              <w:t>Интеллектуальная игра «Умники и умницы»</w:t>
            </w:r>
          </w:p>
        </w:tc>
      </w:tr>
      <w:tr w:rsidR="00B15F7F" w:rsidRPr="0030696B" w14:paraId="13580F27" w14:textId="77777777" w:rsidTr="00B24371">
        <w:trPr>
          <w:trHeight w:val="891"/>
        </w:trPr>
        <w:tc>
          <w:tcPr>
            <w:tcW w:w="1972" w:type="dxa"/>
            <w:vMerge/>
            <w:tcBorders>
              <w:top w:val="nil"/>
            </w:tcBorders>
          </w:tcPr>
          <w:p w14:paraId="7F8663B0" w14:textId="77777777" w:rsidR="00B15F7F" w:rsidRPr="00C33F48" w:rsidRDefault="00B15F7F" w:rsidP="005E0A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14:paraId="61AB495A" w14:textId="323463CA" w:rsidR="00B15F7F" w:rsidRDefault="00865DFC" w:rsidP="005E0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ОБиЗР</w:t>
            </w:r>
          </w:p>
        </w:tc>
        <w:tc>
          <w:tcPr>
            <w:tcW w:w="1611" w:type="dxa"/>
          </w:tcPr>
          <w:p w14:paraId="0329E9A0" w14:textId="2CB14CFD" w:rsidR="00B15F7F" w:rsidRPr="00593E2F" w:rsidRDefault="00645AD2" w:rsidP="005E0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</w:t>
            </w:r>
            <w:r w:rsidR="00B15F7F" w:rsidRPr="00C33F48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648" w:type="dxa"/>
          </w:tcPr>
          <w:p w14:paraId="79F45020" w14:textId="18AC5563" w:rsidR="00B15F7F" w:rsidRPr="00593E2F" w:rsidRDefault="00B15F7F" w:rsidP="005E0AF9">
            <w:pPr>
              <w:jc w:val="center"/>
              <w:rPr>
                <w:rFonts w:ascii="Times New Roman" w:hAnsi="Times New Roman" w:cs="Times New Roman"/>
              </w:rPr>
            </w:pPr>
            <w:r w:rsidRPr="00593E2F">
              <w:rPr>
                <w:rFonts w:ascii="Times New Roman" w:hAnsi="Times New Roman" w:cs="Times New Roman"/>
              </w:rPr>
              <w:t>Познавательный</w:t>
            </w:r>
          </w:p>
        </w:tc>
        <w:tc>
          <w:tcPr>
            <w:tcW w:w="676" w:type="dxa"/>
          </w:tcPr>
          <w:p w14:paraId="2CB2D3E4" w14:textId="77777777" w:rsidR="00B15F7F" w:rsidRPr="00593E2F" w:rsidRDefault="00B15F7F" w:rsidP="005E0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</w:tcPr>
          <w:p w14:paraId="63778A66" w14:textId="77777777" w:rsidR="00B15F7F" w:rsidRPr="00593E2F" w:rsidRDefault="00B15F7F" w:rsidP="005E0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14:paraId="7C054A36" w14:textId="77777777" w:rsidR="00B15F7F" w:rsidRPr="00593E2F" w:rsidRDefault="00B15F7F" w:rsidP="005E0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14:paraId="71FCEDAE" w14:textId="77777777" w:rsidR="00B15F7F" w:rsidRPr="00593E2F" w:rsidRDefault="00B15F7F" w:rsidP="005E0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14:paraId="0F3713FD" w14:textId="12F5C9C4" w:rsidR="00B15F7F" w:rsidRPr="00593E2F" w:rsidRDefault="00B24371" w:rsidP="005E0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11" w:type="dxa"/>
          </w:tcPr>
          <w:p w14:paraId="4F069A6A" w14:textId="009DD552" w:rsidR="00B15F7F" w:rsidRPr="00593E2F" w:rsidRDefault="00B24371" w:rsidP="005E0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42" w:type="dxa"/>
          </w:tcPr>
          <w:p w14:paraId="4B5EB59D" w14:textId="77777777" w:rsidR="00B15F7F" w:rsidRDefault="00B15F7F" w:rsidP="005E0A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</w:tcPr>
          <w:p w14:paraId="0B6A3176" w14:textId="15B82A73" w:rsidR="00B15F7F" w:rsidRDefault="00B24371" w:rsidP="005E0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14:paraId="03F84527" w14:textId="4113FBE6" w:rsidR="00B15F7F" w:rsidRDefault="00B24371" w:rsidP="005E0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667" w:type="dxa"/>
          </w:tcPr>
          <w:p w14:paraId="66818F01" w14:textId="1BF6D36B" w:rsidR="00A82A6E" w:rsidRPr="00C33F48" w:rsidRDefault="00B15F7F" w:rsidP="00A82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Сдача нормативов</w:t>
            </w:r>
          </w:p>
        </w:tc>
      </w:tr>
      <w:tr w:rsidR="00B33B47" w:rsidRPr="0030696B" w14:paraId="4210073B" w14:textId="77777777" w:rsidTr="00632094">
        <w:trPr>
          <w:trHeight w:val="1160"/>
        </w:trPr>
        <w:tc>
          <w:tcPr>
            <w:tcW w:w="1972" w:type="dxa"/>
          </w:tcPr>
          <w:p w14:paraId="0FA42221" w14:textId="77777777" w:rsidR="00B33B47" w:rsidRPr="00C4439A" w:rsidRDefault="00B33B47" w:rsidP="00C4439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4439A">
              <w:rPr>
                <w:rFonts w:ascii="Times New Roman" w:hAnsi="Times New Roman" w:cs="Times New Roman"/>
              </w:rPr>
              <w:t>Внеурочная деятельность по формированию функциональной грамотности</w:t>
            </w:r>
          </w:p>
        </w:tc>
        <w:tc>
          <w:tcPr>
            <w:tcW w:w="1690" w:type="dxa"/>
          </w:tcPr>
          <w:p w14:paraId="26BDF760" w14:textId="508419C7" w:rsidR="00B33B47" w:rsidRPr="00C33F48" w:rsidRDefault="0079141A" w:rsidP="005E0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B33B47" w:rsidRPr="00C33F48">
              <w:rPr>
                <w:rFonts w:ascii="Times New Roman" w:hAnsi="Times New Roman" w:cs="Times New Roman"/>
              </w:rPr>
              <w:t>Финансовая грамотность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11" w:type="dxa"/>
          </w:tcPr>
          <w:p w14:paraId="60C7D7DE" w14:textId="639BC908" w:rsidR="00B33B47" w:rsidRPr="00C33F48" w:rsidRDefault="00645AD2" w:rsidP="005E0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="00B15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3B47" w:rsidRPr="00C33F48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648" w:type="dxa"/>
          </w:tcPr>
          <w:p w14:paraId="6DB1501D" w14:textId="77777777" w:rsidR="00B33B47" w:rsidRPr="00C33F48" w:rsidRDefault="00B33B47" w:rsidP="005E0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48">
              <w:rPr>
                <w:rFonts w:ascii="Times New Roman" w:hAnsi="Times New Roman" w:cs="Times New Roman"/>
                <w:sz w:val="24"/>
                <w:szCs w:val="24"/>
              </w:rPr>
              <w:t>Познавательный</w:t>
            </w:r>
          </w:p>
        </w:tc>
        <w:tc>
          <w:tcPr>
            <w:tcW w:w="676" w:type="dxa"/>
          </w:tcPr>
          <w:p w14:paraId="465B5B07" w14:textId="77777777" w:rsidR="00B33B47" w:rsidRPr="00C33F48" w:rsidRDefault="00B33B47" w:rsidP="005E0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F4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49" w:type="dxa"/>
          </w:tcPr>
          <w:p w14:paraId="39BFE400" w14:textId="77777777" w:rsidR="00B33B47" w:rsidRPr="00C33F48" w:rsidRDefault="00B33B47" w:rsidP="005E0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F4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53" w:type="dxa"/>
          </w:tcPr>
          <w:p w14:paraId="119AA048" w14:textId="77777777" w:rsidR="00B33B47" w:rsidRPr="00C33F48" w:rsidRDefault="00B33B47" w:rsidP="005E0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F4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87" w:type="dxa"/>
          </w:tcPr>
          <w:p w14:paraId="74039A2F" w14:textId="77777777" w:rsidR="00B33B47" w:rsidRPr="00C33F48" w:rsidRDefault="00B33B47" w:rsidP="005E0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F4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71" w:type="dxa"/>
          </w:tcPr>
          <w:p w14:paraId="493EE779" w14:textId="77777777" w:rsidR="00B33B47" w:rsidRPr="00C33F48" w:rsidRDefault="00B33B47" w:rsidP="005E0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F4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11" w:type="dxa"/>
          </w:tcPr>
          <w:p w14:paraId="0D42E41A" w14:textId="43621789" w:rsidR="00B33B47" w:rsidRPr="00C33F48" w:rsidRDefault="005A1437" w:rsidP="005E0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42" w:type="dxa"/>
          </w:tcPr>
          <w:p w14:paraId="5A357670" w14:textId="77777777" w:rsidR="00B33B47" w:rsidRPr="00C33F48" w:rsidRDefault="00B33B47" w:rsidP="005E0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14:paraId="500D7AFB" w14:textId="542D27C0" w:rsidR="00B33B47" w:rsidRPr="00C33F48" w:rsidRDefault="005A1437" w:rsidP="005E0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6" w:type="dxa"/>
          </w:tcPr>
          <w:p w14:paraId="3033D649" w14:textId="00B98AA7" w:rsidR="00B33B47" w:rsidRPr="00C33F48" w:rsidRDefault="005A1437" w:rsidP="005E0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667" w:type="dxa"/>
          </w:tcPr>
          <w:p w14:paraId="4FB085F6" w14:textId="0C20066B" w:rsidR="00B33B47" w:rsidRPr="00C33F48" w:rsidRDefault="00C4439A" w:rsidP="005E0AF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33F48">
              <w:rPr>
                <w:rFonts w:ascii="Times New Roman" w:hAnsi="Times New Roman" w:cs="Times New Roman"/>
              </w:rPr>
              <w:t>Деловая игра «Знатоки финансовой грамотности»</w:t>
            </w:r>
          </w:p>
        </w:tc>
      </w:tr>
      <w:tr w:rsidR="00717739" w:rsidRPr="0030696B" w14:paraId="525DBE59" w14:textId="77777777" w:rsidTr="00632094">
        <w:trPr>
          <w:trHeight w:val="149"/>
        </w:trPr>
        <w:tc>
          <w:tcPr>
            <w:tcW w:w="1972" w:type="dxa"/>
            <w:vMerge w:val="restart"/>
          </w:tcPr>
          <w:p w14:paraId="1720AFFC" w14:textId="066B4936" w:rsidR="00717739" w:rsidRPr="00C33F48" w:rsidRDefault="00717739" w:rsidP="007177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Внеурочная деятельность, направленная на развитие </w:t>
            </w:r>
            <w:r>
              <w:rPr>
                <w:rFonts w:ascii="Times New Roman" w:hAnsi="Times New Roman" w:cs="Times New Roman"/>
              </w:rPr>
              <w:lastRenderedPageBreak/>
              <w:t xml:space="preserve">личности, профориентацию и </w:t>
            </w:r>
            <w:proofErr w:type="spellStart"/>
            <w:r>
              <w:rPr>
                <w:rFonts w:ascii="Times New Roman" w:hAnsi="Times New Roman" w:cs="Times New Roman"/>
              </w:rPr>
              <w:t>предпрофильную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подготовку</w:t>
            </w:r>
          </w:p>
        </w:tc>
        <w:tc>
          <w:tcPr>
            <w:tcW w:w="1690" w:type="dxa"/>
          </w:tcPr>
          <w:p w14:paraId="5C0C14E3" w14:textId="77777777" w:rsidR="00717739" w:rsidRPr="004300E6" w:rsidRDefault="00717739" w:rsidP="005E0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0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«Я и общество»</w:t>
            </w:r>
          </w:p>
        </w:tc>
        <w:tc>
          <w:tcPr>
            <w:tcW w:w="1611" w:type="dxa"/>
            <w:shd w:val="clear" w:color="auto" w:fill="auto"/>
          </w:tcPr>
          <w:p w14:paraId="568A2719" w14:textId="19038BA8" w:rsidR="00717739" w:rsidRPr="004300E6" w:rsidRDefault="00717739" w:rsidP="005E0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28D">
              <w:rPr>
                <w:rFonts w:ascii="Times New Roman" w:hAnsi="Times New Roman" w:cs="Times New Roman"/>
                <w:sz w:val="24"/>
                <w:szCs w:val="24"/>
              </w:rPr>
              <w:t>Факультативный курс</w:t>
            </w:r>
          </w:p>
        </w:tc>
        <w:tc>
          <w:tcPr>
            <w:tcW w:w="1648" w:type="dxa"/>
          </w:tcPr>
          <w:p w14:paraId="0D0AD3BC" w14:textId="77777777" w:rsidR="00717739" w:rsidRPr="004300E6" w:rsidRDefault="00717739" w:rsidP="005E0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0E6">
              <w:rPr>
                <w:rFonts w:ascii="Times New Roman" w:hAnsi="Times New Roman" w:cs="Times New Roman"/>
                <w:sz w:val="24"/>
                <w:szCs w:val="24"/>
              </w:rPr>
              <w:t>Познавательный</w:t>
            </w:r>
          </w:p>
        </w:tc>
        <w:tc>
          <w:tcPr>
            <w:tcW w:w="1425" w:type="dxa"/>
            <w:gridSpan w:val="2"/>
          </w:tcPr>
          <w:p w14:paraId="330AE41A" w14:textId="4609021F" w:rsidR="00717739" w:rsidRDefault="00717739" w:rsidP="005E0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3" w:type="dxa"/>
          </w:tcPr>
          <w:p w14:paraId="43DD89FE" w14:textId="77777777" w:rsidR="00717739" w:rsidRDefault="00717739" w:rsidP="005E0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14:paraId="2503B93B" w14:textId="77777777" w:rsidR="00717739" w:rsidRDefault="00717739" w:rsidP="005E0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14:paraId="1AE5CBC0" w14:textId="77777777" w:rsidR="00717739" w:rsidRDefault="00717739" w:rsidP="005E0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</w:tcPr>
          <w:p w14:paraId="7CC64AE1" w14:textId="77777777" w:rsidR="00717739" w:rsidRDefault="00717739" w:rsidP="005E0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14:paraId="5E339A8A" w14:textId="77777777" w:rsidR="00717739" w:rsidRDefault="00717739" w:rsidP="005E0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14:paraId="7CBC8342" w14:textId="77777777" w:rsidR="00717739" w:rsidRPr="00065908" w:rsidRDefault="00717739" w:rsidP="005E0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9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6" w:type="dxa"/>
          </w:tcPr>
          <w:p w14:paraId="67048717" w14:textId="77777777" w:rsidR="00717739" w:rsidRPr="00065908" w:rsidRDefault="00717739" w:rsidP="005E0AF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6590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667" w:type="dxa"/>
          </w:tcPr>
          <w:p w14:paraId="33BF70F9" w14:textId="77777777" w:rsidR="00717739" w:rsidRPr="00C33F48" w:rsidRDefault="00717739" w:rsidP="005E0AF9">
            <w:pPr>
              <w:ind w:left="102"/>
              <w:jc w:val="center"/>
              <w:rPr>
                <w:rFonts w:ascii="Times New Roman" w:hAnsi="Times New Roman" w:cs="Times New Roman"/>
              </w:rPr>
            </w:pPr>
            <w:r w:rsidRPr="00C33F48">
              <w:rPr>
                <w:rFonts w:ascii="Times New Roman" w:hAnsi="Times New Roman" w:cs="Times New Roman"/>
              </w:rPr>
              <w:t>Деловая игра «Самопрезентация»</w:t>
            </w:r>
          </w:p>
        </w:tc>
      </w:tr>
      <w:tr w:rsidR="00717739" w:rsidRPr="0030696B" w14:paraId="6BF70CFC" w14:textId="77777777" w:rsidTr="00632094">
        <w:trPr>
          <w:trHeight w:val="149"/>
        </w:trPr>
        <w:tc>
          <w:tcPr>
            <w:tcW w:w="1972" w:type="dxa"/>
            <w:vMerge/>
          </w:tcPr>
          <w:p w14:paraId="1C4967CE" w14:textId="77777777" w:rsidR="00717739" w:rsidRPr="00C33F48" w:rsidRDefault="00717739" w:rsidP="00C4439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14:paraId="47200E18" w14:textId="5C64EB89" w:rsidR="00717739" w:rsidRPr="004300E6" w:rsidRDefault="00717739" w:rsidP="005E0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правовых знаний»</w:t>
            </w:r>
          </w:p>
        </w:tc>
        <w:tc>
          <w:tcPr>
            <w:tcW w:w="1611" w:type="dxa"/>
            <w:shd w:val="clear" w:color="auto" w:fill="auto"/>
          </w:tcPr>
          <w:p w14:paraId="33C99AC4" w14:textId="71ACB21E" w:rsidR="00717739" w:rsidRPr="008C428D" w:rsidRDefault="00717739" w:rsidP="005E0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28D">
              <w:rPr>
                <w:rFonts w:ascii="Times New Roman" w:hAnsi="Times New Roman" w:cs="Times New Roman"/>
                <w:sz w:val="24"/>
                <w:szCs w:val="24"/>
              </w:rPr>
              <w:t>Факультативный курс</w:t>
            </w:r>
          </w:p>
        </w:tc>
        <w:tc>
          <w:tcPr>
            <w:tcW w:w="1648" w:type="dxa"/>
          </w:tcPr>
          <w:p w14:paraId="58432832" w14:textId="083448FD" w:rsidR="00717739" w:rsidRPr="004300E6" w:rsidRDefault="00717739" w:rsidP="005E0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0E6">
              <w:rPr>
                <w:rFonts w:ascii="Times New Roman" w:hAnsi="Times New Roman" w:cs="Times New Roman"/>
                <w:sz w:val="24"/>
                <w:szCs w:val="24"/>
              </w:rPr>
              <w:t>Познавательный</w:t>
            </w:r>
          </w:p>
        </w:tc>
        <w:tc>
          <w:tcPr>
            <w:tcW w:w="1425" w:type="dxa"/>
            <w:gridSpan w:val="2"/>
          </w:tcPr>
          <w:p w14:paraId="2369DB96" w14:textId="77777777" w:rsidR="00717739" w:rsidRDefault="00717739" w:rsidP="005E0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14:paraId="2F19BFAB" w14:textId="58E0C66F" w:rsidR="00717739" w:rsidRDefault="00717739" w:rsidP="005E0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7" w:type="dxa"/>
          </w:tcPr>
          <w:p w14:paraId="09DAC31D" w14:textId="77777777" w:rsidR="00717739" w:rsidRDefault="00717739" w:rsidP="005E0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14:paraId="287BE7A9" w14:textId="77777777" w:rsidR="00717739" w:rsidRDefault="00717739" w:rsidP="005E0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</w:tcPr>
          <w:p w14:paraId="3472F3BF" w14:textId="77777777" w:rsidR="00717739" w:rsidRDefault="00717739" w:rsidP="005E0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14:paraId="38FDA673" w14:textId="77777777" w:rsidR="00717739" w:rsidRDefault="00717739" w:rsidP="005E0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14:paraId="75E76F3A" w14:textId="4C7D6952" w:rsidR="00717739" w:rsidRPr="008A5ED3" w:rsidRDefault="00717739" w:rsidP="005E0AF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6" w:type="dxa"/>
          </w:tcPr>
          <w:p w14:paraId="4AA30206" w14:textId="023E54D8" w:rsidR="00717739" w:rsidRPr="008A5ED3" w:rsidRDefault="00717739" w:rsidP="005E0AF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  <w:t>34</w:t>
            </w:r>
          </w:p>
        </w:tc>
        <w:tc>
          <w:tcPr>
            <w:tcW w:w="1667" w:type="dxa"/>
          </w:tcPr>
          <w:p w14:paraId="6A91870E" w14:textId="61633FAA" w:rsidR="00717739" w:rsidRPr="00C33F48" w:rsidRDefault="00717739" w:rsidP="005E0AF9">
            <w:pPr>
              <w:ind w:left="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Деловая игра</w:t>
            </w:r>
          </w:p>
        </w:tc>
      </w:tr>
      <w:tr w:rsidR="00717739" w:rsidRPr="0030696B" w14:paraId="36D7EE7B" w14:textId="77777777" w:rsidTr="00390DA1">
        <w:trPr>
          <w:trHeight w:val="149"/>
        </w:trPr>
        <w:tc>
          <w:tcPr>
            <w:tcW w:w="1972" w:type="dxa"/>
            <w:vMerge/>
          </w:tcPr>
          <w:p w14:paraId="777C4D8B" w14:textId="77777777" w:rsidR="00717739" w:rsidRPr="00C33F48" w:rsidRDefault="00717739" w:rsidP="00C4439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14:paraId="76B7D470" w14:textId="25E3F290" w:rsidR="00717739" w:rsidRPr="004300E6" w:rsidRDefault="00717739" w:rsidP="005E0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611" w:type="dxa"/>
          </w:tcPr>
          <w:p w14:paraId="055DD224" w14:textId="25A09A7D" w:rsidR="00717739" w:rsidRDefault="00717739" w:rsidP="005E0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1648" w:type="dxa"/>
          </w:tcPr>
          <w:p w14:paraId="7B534F85" w14:textId="77D29066" w:rsidR="00717739" w:rsidRPr="004300E6" w:rsidRDefault="00717739" w:rsidP="005E0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0E6">
              <w:rPr>
                <w:rFonts w:ascii="Times New Roman" w:hAnsi="Times New Roman" w:cs="Times New Roman"/>
                <w:sz w:val="24"/>
                <w:szCs w:val="24"/>
              </w:rPr>
              <w:t>Познавательный</w:t>
            </w:r>
          </w:p>
        </w:tc>
        <w:tc>
          <w:tcPr>
            <w:tcW w:w="4389" w:type="dxa"/>
            <w:gridSpan w:val="7"/>
          </w:tcPr>
          <w:p w14:paraId="600969BE" w14:textId="1454352D" w:rsidR="00717739" w:rsidRPr="00065908" w:rsidRDefault="00717739" w:rsidP="0031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2" w:type="dxa"/>
          </w:tcPr>
          <w:p w14:paraId="2BC8B103" w14:textId="4D3B8F4A" w:rsidR="00717739" w:rsidRPr="00065908" w:rsidRDefault="00717739" w:rsidP="005A1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6" w:type="dxa"/>
          </w:tcPr>
          <w:p w14:paraId="788A9937" w14:textId="05C9DA4F" w:rsidR="00717739" w:rsidRPr="00065908" w:rsidRDefault="00717739" w:rsidP="005E0AF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667" w:type="dxa"/>
          </w:tcPr>
          <w:p w14:paraId="7824CCF6" w14:textId="09F77951" w:rsidR="00717739" w:rsidRPr="00C33F48" w:rsidRDefault="00717739" w:rsidP="005E0AF9">
            <w:pPr>
              <w:ind w:left="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Шахматный турнир</w:t>
            </w:r>
          </w:p>
        </w:tc>
      </w:tr>
      <w:tr w:rsidR="00717739" w:rsidRPr="0030696B" w14:paraId="3D442C4C" w14:textId="77777777" w:rsidTr="00DB69FE">
        <w:trPr>
          <w:trHeight w:val="149"/>
        </w:trPr>
        <w:tc>
          <w:tcPr>
            <w:tcW w:w="1972" w:type="dxa"/>
            <w:vMerge/>
          </w:tcPr>
          <w:p w14:paraId="26846C3B" w14:textId="77777777" w:rsidR="00717739" w:rsidRPr="00C33F48" w:rsidRDefault="00717739" w:rsidP="00C4439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14:paraId="4138E974" w14:textId="05BA20F1" w:rsidR="00717739" w:rsidRPr="0079141A" w:rsidRDefault="00717739" w:rsidP="005E0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41A">
              <w:rPr>
                <w:rFonts w:ascii="Times New Roman" w:hAnsi="Times New Roman" w:cs="Times New Roman"/>
                <w:sz w:val="24"/>
                <w:szCs w:val="24"/>
              </w:rPr>
              <w:t xml:space="preserve">«Меткий стрелок» </w:t>
            </w:r>
          </w:p>
        </w:tc>
        <w:tc>
          <w:tcPr>
            <w:tcW w:w="1611" w:type="dxa"/>
            <w:shd w:val="clear" w:color="auto" w:fill="auto"/>
          </w:tcPr>
          <w:p w14:paraId="4FE48D10" w14:textId="77777777" w:rsidR="00717739" w:rsidRPr="0079141A" w:rsidRDefault="00717739" w:rsidP="001F1EC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141A">
              <w:rPr>
                <w:rFonts w:ascii="Times New Roman" w:hAnsi="Times New Roman" w:cs="Times New Roman"/>
              </w:rPr>
              <w:t>Кружок</w:t>
            </w:r>
          </w:p>
          <w:p w14:paraId="3F60CEB3" w14:textId="7F84F00F" w:rsidR="00717739" w:rsidRPr="0079141A" w:rsidRDefault="00717739" w:rsidP="001F1EC1">
            <w:pPr>
              <w:pStyle w:val="a3"/>
              <w:jc w:val="center"/>
            </w:pPr>
            <w:r w:rsidRPr="0079141A">
              <w:rPr>
                <w:rFonts w:ascii="Times New Roman" w:hAnsi="Times New Roman" w:cs="Times New Roman"/>
              </w:rPr>
              <w:t>ДО ОО</w:t>
            </w:r>
          </w:p>
        </w:tc>
        <w:tc>
          <w:tcPr>
            <w:tcW w:w="1648" w:type="dxa"/>
          </w:tcPr>
          <w:p w14:paraId="7FE66E68" w14:textId="75328D9B" w:rsidR="00717739" w:rsidRPr="0079141A" w:rsidRDefault="00717739" w:rsidP="005E0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41A">
              <w:rPr>
                <w:rFonts w:ascii="Times New Roman" w:hAnsi="Times New Roman" w:cs="Times New Roman"/>
              </w:rPr>
              <w:t>Спортивно-оздоровительный</w:t>
            </w:r>
          </w:p>
        </w:tc>
        <w:tc>
          <w:tcPr>
            <w:tcW w:w="676" w:type="dxa"/>
          </w:tcPr>
          <w:p w14:paraId="462693A0" w14:textId="77777777" w:rsidR="00717739" w:rsidRPr="0079141A" w:rsidRDefault="00717739" w:rsidP="005E0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</w:tcPr>
          <w:p w14:paraId="50FA471A" w14:textId="00F4E380" w:rsidR="00717739" w:rsidRPr="0079141A" w:rsidRDefault="00717739" w:rsidP="005E0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14:paraId="2C869274" w14:textId="48DA9517" w:rsidR="00717739" w:rsidRPr="0079141A" w:rsidRDefault="00717739" w:rsidP="005E0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14:paraId="41AD3618" w14:textId="7384CDDD" w:rsidR="00717739" w:rsidRPr="0079141A" w:rsidRDefault="00717739" w:rsidP="005E0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</w:tcPr>
          <w:p w14:paraId="2D011B46" w14:textId="77777777" w:rsidR="00717739" w:rsidRPr="0079141A" w:rsidRDefault="00717739" w:rsidP="005E0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</w:tcPr>
          <w:p w14:paraId="1E801D21" w14:textId="77777777" w:rsidR="00717739" w:rsidRPr="0079141A" w:rsidRDefault="00717739" w:rsidP="005E0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14:paraId="33EA4684" w14:textId="77777777" w:rsidR="00717739" w:rsidRPr="0079141A" w:rsidRDefault="00717739" w:rsidP="005E0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14:paraId="3DA01364" w14:textId="5E7EDF10" w:rsidR="00717739" w:rsidRPr="0079141A" w:rsidRDefault="00717739" w:rsidP="005E0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4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6" w:type="dxa"/>
          </w:tcPr>
          <w:p w14:paraId="4114AA36" w14:textId="44405CA7" w:rsidR="00717739" w:rsidRPr="0079141A" w:rsidRDefault="00717739" w:rsidP="005E0AF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79141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667" w:type="dxa"/>
            <w:shd w:val="clear" w:color="auto" w:fill="auto"/>
          </w:tcPr>
          <w:p w14:paraId="50D2AD03" w14:textId="2051B14F" w:rsidR="00717739" w:rsidRPr="001F1EC1" w:rsidRDefault="00717739" w:rsidP="005E0AF9">
            <w:pPr>
              <w:ind w:left="102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52F41">
              <w:rPr>
                <w:rFonts w:ascii="Times New Roman" w:hAnsi="Times New Roman" w:cs="Times New Roman"/>
              </w:rPr>
              <w:t>Спортивный турнир</w:t>
            </w:r>
          </w:p>
        </w:tc>
      </w:tr>
      <w:tr w:rsidR="004F5C76" w:rsidRPr="0030696B" w14:paraId="6503956F" w14:textId="77777777" w:rsidTr="00DB69FE">
        <w:trPr>
          <w:trHeight w:val="149"/>
        </w:trPr>
        <w:tc>
          <w:tcPr>
            <w:tcW w:w="1972" w:type="dxa"/>
            <w:vMerge/>
          </w:tcPr>
          <w:p w14:paraId="3F326674" w14:textId="77777777" w:rsidR="004F5C76" w:rsidRPr="00C33F48" w:rsidRDefault="004F5C76" w:rsidP="00C4439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14:paraId="0B915632" w14:textId="762BD930" w:rsidR="004F5C76" w:rsidRPr="0079141A" w:rsidRDefault="004F5C76" w:rsidP="005E0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387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1611" w:type="dxa"/>
            <w:shd w:val="clear" w:color="auto" w:fill="auto"/>
          </w:tcPr>
          <w:p w14:paraId="61A47EC6" w14:textId="52135A7F" w:rsidR="004F5C76" w:rsidRPr="0079141A" w:rsidRDefault="004F5C76" w:rsidP="001F1EC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300E6">
              <w:rPr>
                <w:rFonts w:ascii="Times New Roman" w:hAnsi="Times New Roman" w:cs="Times New Roman"/>
                <w:sz w:val="24"/>
                <w:szCs w:val="24"/>
              </w:rPr>
              <w:t>Учебный курс</w:t>
            </w:r>
          </w:p>
        </w:tc>
        <w:tc>
          <w:tcPr>
            <w:tcW w:w="1648" w:type="dxa"/>
          </w:tcPr>
          <w:p w14:paraId="7EA05E1F" w14:textId="5A539C5B" w:rsidR="004F5C76" w:rsidRPr="0079141A" w:rsidRDefault="004F5C76" w:rsidP="005E0AF9">
            <w:pPr>
              <w:jc w:val="center"/>
              <w:rPr>
                <w:rFonts w:ascii="Times New Roman" w:hAnsi="Times New Roman" w:cs="Times New Roman"/>
              </w:rPr>
            </w:pPr>
            <w:r w:rsidRPr="004300E6">
              <w:rPr>
                <w:rFonts w:ascii="Times New Roman" w:hAnsi="Times New Roman" w:cs="Times New Roman"/>
                <w:sz w:val="24"/>
                <w:szCs w:val="24"/>
              </w:rPr>
              <w:t>Познавательный</w:t>
            </w:r>
          </w:p>
        </w:tc>
        <w:tc>
          <w:tcPr>
            <w:tcW w:w="676" w:type="dxa"/>
          </w:tcPr>
          <w:p w14:paraId="6947D68D" w14:textId="54A244FF" w:rsidR="004F5C76" w:rsidRPr="0079141A" w:rsidRDefault="004F5C76" w:rsidP="005E0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9" w:type="dxa"/>
          </w:tcPr>
          <w:p w14:paraId="03FED2D7" w14:textId="703DC0BA" w:rsidR="004F5C76" w:rsidRPr="0079141A" w:rsidRDefault="004F5C76" w:rsidP="005E0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3" w:type="dxa"/>
          </w:tcPr>
          <w:p w14:paraId="61EB3FFF" w14:textId="0C179476" w:rsidR="004F5C76" w:rsidRPr="0079141A" w:rsidRDefault="004F5C76" w:rsidP="005E0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7" w:type="dxa"/>
          </w:tcPr>
          <w:p w14:paraId="1902F4D4" w14:textId="7FA73420" w:rsidR="004F5C76" w:rsidRDefault="004F5C76" w:rsidP="005E0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1" w:type="dxa"/>
          </w:tcPr>
          <w:p w14:paraId="21771EAB" w14:textId="4C87B7D8" w:rsidR="004F5C76" w:rsidRPr="0079141A" w:rsidRDefault="004F5C76" w:rsidP="005E0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1" w:type="dxa"/>
          </w:tcPr>
          <w:p w14:paraId="71E03BB1" w14:textId="0DA4BC01" w:rsidR="004F5C76" w:rsidRPr="0079141A" w:rsidRDefault="004F5C76" w:rsidP="005E0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2" w:type="dxa"/>
          </w:tcPr>
          <w:p w14:paraId="425EF0A2" w14:textId="03CD2060" w:rsidR="004F5C76" w:rsidRPr="0079141A" w:rsidRDefault="004F5C76" w:rsidP="005E0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2" w:type="dxa"/>
          </w:tcPr>
          <w:p w14:paraId="4F425017" w14:textId="6F5FA437" w:rsidR="004F5C76" w:rsidRPr="0079141A" w:rsidRDefault="004F5C76" w:rsidP="005E0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6" w:type="dxa"/>
          </w:tcPr>
          <w:p w14:paraId="3E076902" w14:textId="432BCBAA" w:rsidR="004F5C76" w:rsidRPr="0079141A" w:rsidRDefault="004F5C76" w:rsidP="005E0AF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667" w:type="dxa"/>
            <w:shd w:val="clear" w:color="auto" w:fill="auto"/>
          </w:tcPr>
          <w:p w14:paraId="3D5445B9" w14:textId="340ACCE1" w:rsidR="004F5C76" w:rsidRPr="00652F41" w:rsidRDefault="004F5C76" w:rsidP="005E0AF9">
            <w:pPr>
              <w:ind w:left="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Ролевая игра</w:t>
            </w:r>
          </w:p>
        </w:tc>
      </w:tr>
      <w:tr w:rsidR="00717739" w:rsidRPr="00645AD2" w14:paraId="2C1FE396" w14:textId="77777777" w:rsidTr="00DB69FE">
        <w:trPr>
          <w:trHeight w:val="149"/>
        </w:trPr>
        <w:tc>
          <w:tcPr>
            <w:tcW w:w="1972" w:type="dxa"/>
            <w:vMerge/>
          </w:tcPr>
          <w:p w14:paraId="44D81528" w14:textId="77777777" w:rsidR="00717739" w:rsidRPr="00C33F48" w:rsidRDefault="00717739" w:rsidP="00C4439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14:paraId="30B07866" w14:textId="67A51EAB" w:rsidR="00717739" w:rsidRPr="0079141A" w:rsidRDefault="00717739" w:rsidP="001F1EC1">
            <w:pPr>
              <w:jc w:val="center"/>
              <w:rPr>
                <w:rFonts w:ascii="Times New Roman" w:hAnsi="Times New Roman" w:cs="Times New Roman"/>
              </w:rPr>
            </w:pPr>
            <w:r w:rsidRPr="0079141A">
              <w:rPr>
                <w:rFonts w:ascii="Times New Roman" w:hAnsi="Times New Roman"/>
                <w:bCs/>
              </w:rPr>
              <w:t xml:space="preserve">Лёгкая атлетика </w:t>
            </w:r>
          </w:p>
        </w:tc>
        <w:tc>
          <w:tcPr>
            <w:tcW w:w="1611" w:type="dxa"/>
          </w:tcPr>
          <w:p w14:paraId="28F7DDE7" w14:textId="77777777" w:rsidR="00717739" w:rsidRPr="0079141A" w:rsidRDefault="00717739" w:rsidP="001F1EC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141A">
              <w:rPr>
                <w:rFonts w:ascii="Times New Roman" w:hAnsi="Times New Roman" w:cs="Times New Roman"/>
              </w:rPr>
              <w:t>Спортивная секция</w:t>
            </w:r>
          </w:p>
          <w:p w14:paraId="7D07A4DD" w14:textId="411249F8" w:rsidR="00717739" w:rsidRPr="0079141A" w:rsidRDefault="00717739" w:rsidP="001F1EC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14:paraId="294C9AE3" w14:textId="07FB1AEF" w:rsidR="00717739" w:rsidRPr="0079141A" w:rsidRDefault="00717739" w:rsidP="005E0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41A">
              <w:rPr>
                <w:rFonts w:ascii="Times New Roman" w:hAnsi="Times New Roman" w:cs="Times New Roman"/>
              </w:rPr>
              <w:t>Спортивно-оздоровительный</w:t>
            </w:r>
          </w:p>
        </w:tc>
        <w:tc>
          <w:tcPr>
            <w:tcW w:w="4389" w:type="dxa"/>
            <w:gridSpan w:val="7"/>
          </w:tcPr>
          <w:p w14:paraId="39542067" w14:textId="4E962045" w:rsidR="00717739" w:rsidRPr="0079141A" w:rsidRDefault="00717739" w:rsidP="005E0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4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2" w:type="dxa"/>
          </w:tcPr>
          <w:p w14:paraId="6B6BE103" w14:textId="7060E668" w:rsidR="00717739" w:rsidRPr="0079141A" w:rsidRDefault="00717739" w:rsidP="005E0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4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6" w:type="dxa"/>
          </w:tcPr>
          <w:p w14:paraId="24A428E0" w14:textId="507420D6" w:rsidR="00717739" w:rsidRPr="0079141A" w:rsidRDefault="00717739" w:rsidP="005E0AF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79141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667" w:type="dxa"/>
          </w:tcPr>
          <w:p w14:paraId="48C0EBB9" w14:textId="77777777" w:rsidR="00717739" w:rsidRPr="001F1EC1" w:rsidRDefault="00717739" w:rsidP="005E0AF9">
            <w:pPr>
              <w:ind w:left="102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17739" w:rsidRPr="0030696B" w14:paraId="73B76097" w14:textId="77777777" w:rsidTr="00DB69FE">
        <w:trPr>
          <w:trHeight w:val="835"/>
        </w:trPr>
        <w:tc>
          <w:tcPr>
            <w:tcW w:w="1972" w:type="dxa"/>
            <w:vMerge/>
          </w:tcPr>
          <w:p w14:paraId="01A83BAC" w14:textId="77777777" w:rsidR="00717739" w:rsidRPr="00C33F48" w:rsidRDefault="00717739" w:rsidP="00C4439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14:paraId="5E47FB79" w14:textId="77777777" w:rsidR="00717739" w:rsidRPr="0079141A" w:rsidRDefault="00717739" w:rsidP="002523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141A">
              <w:rPr>
                <w:rFonts w:ascii="Times New Roman" w:hAnsi="Times New Roman" w:cs="Times New Roman"/>
              </w:rPr>
              <w:t>Футбол</w:t>
            </w:r>
          </w:p>
          <w:p w14:paraId="2E05DE3F" w14:textId="140BC67C" w:rsidR="00717739" w:rsidRPr="0079141A" w:rsidRDefault="00717739" w:rsidP="002523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</w:tcPr>
          <w:p w14:paraId="181CDDFB" w14:textId="77777777" w:rsidR="00717739" w:rsidRPr="0079141A" w:rsidRDefault="00717739" w:rsidP="001F1EC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141A">
              <w:rPr>
                <w:rFonts w:ascii="Times New Roman" w:hAnsi="Times New Roman" w:cs="Times New Roman"/>
              </w:rPr>
              <w:t>Спортивная секция</w:t>
            </w:r>
          </w:p>
          <w:p w14:paraId="322BE989" w14:textId="75AC9405" w:rsidR="00717739" w:rsidRPr="0079141A" w:rsidRDefault="00717739" w:rsidP="001F1EC1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</w:tcPr>
          <w:p w14:paraId="59AAF928" w14:textId="3631FFEE" w:rsidR="00717739" w:rsidRPr="0079141A" w:rsidRDefault="00717739" w:rsidP="005E0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41A">
              <w:rPr>
                <w:rFonts w:ascii="Times New Roman" w:hAnsi="Times New Roman" w:cs="Times New Roman"/>
              </w:rPr>
              <w:t>Спортивно-оздоровительный</w:t>
            </w:r>
          </w:p>
        </w:tc>
        <w:tc>
          <w:tcPr>
            <w:tcW w:w="4389" w:type="dxa"/>
            <w:gridSpan w:val="7"/>
          </w:tcPr>
          <w:p w14:paraId="08BA1DD5" w14:textId="5F7DE235" w:rsidR="00717739" w:rsidRPr="0079141A" w:rsidRDefault="00717739" w:rsidP="005E0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4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2" w:type="dxa"/>
          </w:tcPr>
          <w:p w14:paraId="671735CA" w14:textId="7B5BE65D" w:rsidR="00717739" w:rsidRPr="0079141A" w:rsidRDefault="00717739" w:rsidP="005E0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4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6" w:type="dxa"/>
          </w:tcPr>
          <w:p w14:paraId="0077762E" w14:textId="0FA17932" w:rsidR="00717739" w:rsidRPr="0079141A" w:rsidRDefault="00717739" w:rsidP="005E0AF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79141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667" w:type="dxa"/>
          </w:tcPr>
          <w:p w14:paraId="01FD767E" w14:textId="77777777" w:rsidR="00717739" w:rsidRPr="001F1EC1" w:rsidRDefault="00717739" w:rsidP="005E0AF9">
            <w:pPr>
              <w:ind w:left="102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17739" w:rsidRPr="0030696B" w14:paraId="4862C753" w14:textId="77777777" w:rsidTr="00DB69FE">
        <w:trPr>
          <w:trHeight w:val="149"/>
        </w:trPr>
        <w:tc>
          <w:tcPr>
            <w:tcW w:w="1972" w:type="dxa"/>
            <w:vMerge/>
          </w:tcPr>
          <w:p w14:paraId="4D77E5F5" w14:textId="77777777" w:rsidR="00717739" w:rsidRPr="00C33F48" w:rsidRDefault="00717739" w:rsidP="00C4439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14:paraId="7BDFA0DB" w14:textId="5842927C" w:rsidR="00717739" w:rsidRPr="0079141A" w:rsidRDefault="00717739" w:rsidP="00B223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Спортивная </w:t>
            </w:r>
            <w:r w:rsidRPr="0079141A">
              <w:rPr>
                <w:rFonts w:ascii="Times New Roman" w:hAnsi="Times New Roman" w:cs="Times New Roman"/>
              </w:rPr>
              <w:t xml:space="preserve"> борьба</w:t>
            </w:r>
            <w:proofErr w:type="gramEnd"/>
          </w:p>
          <w:p w14:paraId="0BBDD028" w14:textId="646E9BAA" w:rsidR="00717739" w:rsidRPr="0079141A" w:rsidRDefault="00717739" w:rsidP="00B223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</w:tcPr>
          <w:p w14:paraId="51CB449D" w14:textId="77777777" w:rsidR="00717739" w:rsidRPr="0079141A" w:rsidRDefault="00717739" w:rsidP="001F1EC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141A">
              <w:rPr>
                <w:rFonts w:ascii="Times New Roman" w:hAnsi="Times New Roman" w:cs="Times New Roman"/>
              </w:rPr>
              <w:t>Спортивная секция</w:t>
            </w:r>
          </w:p>
          <w:p w14:paraId="0BE75471" w14:textId="03FB6092" w:rsidR="00717739" w:rsidRPr="0079141A" w:rsidRDefault="00717739" w:rsidP="001C69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14:paraId="449F3896" w14:textId="6DCE2C48" w:rsidR="00717739" w:rsidRPr="0079141A" w:rsidRDefault="00717739" w:rsidP="005E0AF9">
            <w:pPr>
              <w:jc w:val="center"/>
              <w:rPr>
                <w:rFonts w:ascii="Times New Roman" w:hAnsi="Times New Roman" w:cs="Times New Roman"/>
              </w:rPr>
            </w:pPr>
            <w:r w:rsidRPr="0079141A">
              <w:rPr>
                <w:rFonts w:ascii="Times New Roman" w:hAnsi="Times New Roman" w:cs="Times New Roman"/>
              </w:rPr>
              <w:t>Спортивно-оздоровительный</w:t>
            </w:r>
          </w:p>
        </w:tc>
        <w:tc>
          <w:tcPr>
            <w:tcW w:w="4389" w:type="dxa"/>
            <w:gridSpan w:val="7"/>
          </w:tcPr>
          <w:p w14:paraId="2423C9F3" w14:textId="58DB6375" w:rsidR="00717739" w:rsidRPr="0079141A" w:rsidRDefault="00717739" w:rsidP="005E0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4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2" w:type="dxa"/>
          </w:tcPr>
          <w:p w14:paraId="0C073C9B" w14:textId="73835CDD" w:rsidR="00717739" w:rsidRPr="0079141A" w:rsidRDefault="00717739" w:rsidP="005E0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4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6" w:type="dxa"/>
          </w:tcPr>
          <w:p w14:paraId="0CACCB2C" w14:textId="118E7091" w:rsidR="00717739" w:rsidRPr="0079141A" w:rsidRDefault="00717739" w:rsidP="005E0AF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79141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667" w:type="dxa"/>
          </w:tcPr>
          <w:p w14:paraId="5BFB07B0" w14:textId="77777777" w:rsidR="00717739" w:rsidRPr="001F1EC1" w:rsidRDefault="00717739" w:rsidP="005E0AF9">
            <w:pPr>
              <w:ind w:left="102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17739" w:rsidRPr="0030696B" w14:paraId="37272128" w14:textId="77777777" w:rsidTr="00DB69FE">
        <w:trPr>
          <w:trHeight w:val="149"/>
        </w:trPr>
        <w:tc>
          <w:tcPr>
            <w:tcW w:w="1972" w:type="dxa"/>
            <w:vMerge/>
          </w:tcPr>
          <w:p w14:paraId="1EACBE91" w14:textId="77777777" w:rsidR="00717739" w:rsidRPr="00C33F48" w:rsidRDefault="00717739" w:rsidP="00C4439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14:paraId="64177F8A" w14:textId="0D58AC58" w:rsidR="00717739" w:rsidRDefault="00717739" w:rsidP="00B223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туризм</w:t>
            </w:r>
          </w:p>
        </w:tc>
        <w:tc>
          <w:tcPr>
            <w:tcW w:w="1611" w:type="dxa"/>
          </w:tcPr>
          <w:p w14:paraId="022DBCAC" w14:textId="77777777" w:rsidR="00717739" w:rsidRPr="0079141A" w:rsidRDefault="00717739" w:rsidP="000631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141A">
              <w:rPr>
                <w:rFonts w:ascii="Times New Roman" w:hAnsi="Times New Roman" w:cs="Times New Roman"/>
              </w:rPr>
              <w:t>Спортивная секция</w:t>
            </w:r>
          </w:p>
          <w:p w14:paraId="7484BA2E" w14:textId="7AF5042F" w:rsidR="00717739" w:rsidRPr="0079141A" w:rsidRDefault="00717739" w:rsidP="000631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14:paraId="22E769E1" w14:textId="12A27811" w:rsidR="00717739" w:rsidRPr="0079141A" w:rsidRDefault="00717739" w:rsidP="005E0AF9">
            <w:pPr>
              <w:jc w:val="center"/>
              <w:rPr>
                <w:rFonts w:ascii="Times New Roman" w:hAnsi="Times New Roman" w:cs="Times New Roman"/>
              </w:rPr>
            </w:pPr>
            <w:r w:rsidRPr="0079141A">
              <w:rPr>
                <w:rFonts w:ascii="Times New Roman" w:hAnsi="Times New Roman" w:cs="Times New Roman"/>
              </w:rPr>
              <w:t>Спортивно-оздоровительный</w:t>
            </w:r>
          </w:p>
        </w:tc>
        <w:tc>
          <w:tcPr>
            <w:tcW w:w="4389" w:type="dxa"/>
            <w:gridSpan w:val="7"/>
          </w:tcPr>
          <w:p w14:paraId="22D59742" w14:textId="7DE4D759" w:rsidR="00717739" w:rsidRPr="0079141A" w:rsidRDefault="00717739" w:rsidP="005E0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2" w:type="dxa"/>
          </w:tcPr>
          <w:p w14:paraId="7718937E" w14:textId="4F2673DB" w:rsidR="00717739" w:rsidRPr="0079141A" w:rsidRDefault="00717739" w:rsidP="005E0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6" w:type="dxa"/>
          </w:tcPr>
          <w:p w14:paraId="04DF44C9" w14:textId="11378296" w:rsidR="00717739" w:rsidRPr="0079141A" w:rsidRDefault="00717739" w:rsidP="005E0AF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667" w:type="dxa"/>
          </w:tcPr>
          <w:p w14:paraId="045E77D0" w14:textId="77777777" w:rsidR="00717739" w:rsidRPr="001F1EC1" w:rsidRDefault="00717739" w:rsidP="005E0AF9">
            <w:pPr>
              <w:ind w:left="102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17739" w:rsidRPr="0030696B" w14:paraId="13FCF52F" w14:textId="77777777" w:rsidTr="00632094">
        <w:trPr>
          <w:trHeight w:val="149"/>
        </w:trPr>
        <w:tc>
          <w:tcPr>
            <w:tcW w:w="1972" w:type="dxa"/>
            <w:vMerge/>
          </w:tcPr>
          <w:p w14:paraId="359938BC" w14:textId="77777777" w:rsidR="00717739" w:rsidRPr="00C4439A" w:rsidRDefault="00717739" w:rsidP="0071773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14:paraId="52224BC7" w14:textId="52AD557A" w:rsidR="00717739" w:rsidRPr="005C3E31" w:rsidRDefault="00717739" w:rsidP="00D23A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«Россия-мои</w:t>
            </w:r>
            <w:r w:rsidRPr="004300E6">
              <w:rPr>
                <w:rFonts w:ascii="Times New Roman" w:hAnsi="Times New Roman" w:cs="Times New Roman"/>
              </w:rPr>
              <w:t xml:space="preserve"> горизонты»</w:t>
            </w:r>
          </w:p>
        </w:tc>
        <w:tc>
          <w:tcPr>
            <w:tcW w:w="1611" w:type="dxa"/>
          </w:tcPr>
          <w:p w14:paraId="08C1F613" w14:textId="77777777" w:rsidR="00717739" w:rsidRPr="005C3E31" w:rsidRDefault="00717739" w:rsidP="00D23AB7">
            <w:pPr>
              <w:jc w:val="center"/>
              <w:rPr>
                <w:rFonts w:ascii="Times New Roman" w:hAnsi="Times New Roman" w:cs="Times New Roman"/>
              </w:rPr>
            </w:pPr>
            <w:r w:rsidRPr="005C3E31">
              <w:rPr>
                <w:rFonts w:ascii="Times New Roman" w:hAnsi="Times New Roman" w:cs="Times New Roman"/>
              </w:rPr>
              <w:t>Учебный курс</w:t>
            </w:r>
          </w:p>
        </w:tc>
        <w:tc>
          <w:tcPr>
            <w:tcW w:w="1648" w:type="dxa"/>
          </w:tcPr>
          <w:p w14:paraId="1409F625" w14:textId="77777777" w:rsidR="00717739" w:rsidRPr="00D17689" w:rsidRDefault="00717739" w:rsidP="00D2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</w:tcPr>
          <w:p w14:paraId="5D34A89B" w14:textId="4350393A" w:rsidR="00717739" w:rsidRDefault="00717739" w:rsidP="00D2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</w:tcPr>
          <w:p w14:paraId="483520DE" w14:textId="77B03591" w:rsidR="00717739" w:rsidRDefault="00717739" w:rsidP="00D2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14:paraId="393AC754" w14:textId="77777777" w:rsidR="00717739" w:rsidRDefault="00717739" w:rsidP="00D2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7" w:type="dxa"/>
          </w:tcPr>
          <w:p w14:paraId="1EFDC3D3" w14:textId="77777777" w:rsidR="00717739" w:rsidRDefault="00717739" w:rsidP="00D2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1" w:type="dxa"/>
          </w:tcPr>
          <w:p w14:paraId="084E351F" w14:textId="77777777" w:rsidR="00717739" w:rsidRDefault="00717739" w:rsidP="00D2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1" w:type="dxa"/>
          </w:tcPr>
          <w:p w14:paraId="3B5893F8" w14:textId="77777777" w:rsidR="00717739" w:rsidRDefault="00717739" w:rsidP="00D2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2" w:type="dxa"/>
          </w:tcPr>
          <w:p w14:paraId="5031634A" w14:textId="77777777" w:rsidR="00717739" w:rsidRDefault="00717739" w:rsidP="00D2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2" w:type="dxa"/>
          </w:tcPr>
          <w:p w14:paraId="11BAF1B1" w14:textId="3847AAE8" w:rsidR="00717739" w:rsidRPr="00065908" w:rsidRDefault="00717739" w:rsidP="00D2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6" w:type="dxa"/>
          </w:tcPr>
          <w:p w14:paraId="4BD6C4AE" w14:textId="2CB42AA0" w:rsidR="00717739" w:rsidRPr="00065908" w:rsidRDefault="00717739" w:rsidP="00D23AB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667" w:type="dxa"/>
          </w:tcPr>
          <w:p w14:paraId="09441597" w14:textId="6D696F19" w:rsidR="00717739" w:rsidRPr="00B15F7F" w:rsidRDefault="00717739" w:rsidP="00D23AB7">
            <w:pPr>
              <w:ind w:left="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Ролевая игра</w:t>
            </w:r>
          </w:p>
        </w:tc>
      </w:tr>
      <w:tr w:rsidR="00717739" w:rsidRPr="0030696B" w14:paraId="034FCB34" w14:textId="77777777" w:rsidTr="00632094">
        <w:trPr>
          <w:trHeight w:val="149"/>
        </w:trPr>
        <w:tc>
          <w:tcPr>
            <w:tcW w:w="1972" w:type="dxa"/>
            <w:vMerge/>
          </w:tcPr>
          <w:p w14:paraId="08076ED8" w14:textId="77777777" w:rsidR="00717739" w:rsidRPr="00C4439A" w:rsidRDefault="00717739" w:rsidP="00D23AB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</w:tc>
        <w:tc>
          <w:tcPr>
            <w:tcW w:w="1690" w:type="dxa"/>
          </w:tcPr>
          <w:p w14:paraId="2033FA16" w14:textId="77777777" w:rsidR="00717739" w:rsidRDefault="00717739" w:rsidP="00D23A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</w:tcPr>
          <w:p w14:paraId="050DD884" w14:textId="77777777" w:rsidR="00717739" w:rsidRPr="005C3E31" w:rsidRDefault="00717739" w:rsidP="00D23A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14:paraId="7F37EE1B" w14:textId="77777777" w:rsidR="00717739" w:rsidRPr="00D17689" w:rsidRDefault="00717739" w:rsidP="00D2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</w:tcPr>
          <w:p w14:paraId="1FB67DD1" w14:textId="77777777" w:rsidR="00717739" w:rsidRDefault="00717739" w:rsidP="00D2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</w:tcPr>
          <w:p w14:paraId="37058614" w14:textId="77777777" w:rsidR="00717739" w:rsidRDefault="00717739" w:rsidP="00D2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14:paraId="69F58E38" w14:textId="77777777" w:rsidR="00717739" w:rsidRDefault="00717739" w:rsidP="00D2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14:paraId="0C5DFC33" w14:textId="77777777" w:rsidR="00717739" w:rsidRDefault="00717739" w:rsidP="00D2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14:paraId="0CA0DBB1" w14:textId="77777777" w:rsidR="00717739" w:rsidRDefault="00717739" w:rsidP="00D2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</w:tcPr>
          <w:p w14:paraId="1218BA65" w14:textId="77777777" w:rsidR="00717739" w:rsidRDefault="00717739" w:rsidP="00D2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14:paraId="59B364CB" w14:textId="77777777" w:rsidR="00717739" w:rsidRDefault="00717739" w:rsidP="00D2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14:paraId="522EB11D" w14:textId="77777777" w:rsidR="00717739" w:rsidRDefault="00717739" w:rsidP="00D2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14:paraId="644D788E" w14:textId="77777777" w:rsidR="00717739" w:rsidRDefault="00717739" w:rsidP="00D23AB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</w:tcPr>
          <w:p w14:paraId="0B16C352" w14:textId="77777777" w:rsidR="00717739" w:rsidRDefault="00717739" w:rsidP="00D23AB7">
            <w:pPr>
              <w:ind w:left="10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7739" w:rsidRPr="0030696B" w14:paraId="0519EC46" w14:textId="77777777" w:rsidTr="00632094">
        <w:trPr>
          <w:trHeight w:val="493"/>
        </w:trPr>
        <w:tc>
          <w:tcPr>
            <w:tcW w:w="1972" w:type="dxa"/>
            <w:vMerge/>
          </w:tcPr>
          <w:p w14:paraId="1F6F19D5" w14:textId="77777777" w:rsidR="00717739" w:rsidRPr="005C3E31" w:rsidRDefault="00717739" w:rsidP="00D23A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14:paraId="043ECDDC" w14:textId="10EC1FA0" w:rsidR="00717739" w:rsidRDefault="00717739" w:rsidP="00252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«Юный исследователь» </w:t>
            </w:r>
          </w:p>
        </w:tc>
        <w:tc>
          <w:tcPr>
            <w:tcW w:w="1611" w:type="dxa"/>
            <w:shd w:val="clear" w:color="auto" w:fill="auto"/>
          </w:tcPr>
          <w:p w14:paraId="74817003" w14:textId="0624742B" w:rsidR="00717739" w:rsidRPr="001F1EC1" w:rsidRDefault="00717739" w:rsidP="001F1EC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F1EC1">
              <w:rPr>
                <w:rFonts w:ascii="Times New Roman" w:hAnsi="Times New Roman" w:cs="Times New Roman"/>
              </w:rPr>
              <w:t>Кружок</w:t>
            </w:r>
          </w:p>
          <w:p w14:paraId="786C1D5A" w14:textId="74C4391C" w:rsidR="00717739" w:rsidRPr="00673445" w:rsidRDefault="00717739" w:rsidP="001F1EC1">
            <w:pPr>
              <w:pStyle w:val="a3"/>
              <w:jc w:val="center"/>
            </w:pPr>
            <w:r w:rsidRPr="001F1EC1">
              <w:rPr>
                <w:rFonts w:ascii="Times New Roman" w:hAnsi="Times New Roman" w:cs="Times New Roman"/>
              </w:rPr>
              <w:t>ДО ОО</w:t>
            </w:r>
          </w:p>
        </w:tc>
        <w:tc>
          <w:tcPr>
            <w:tcW w:w="1648" w:type="dxa"/>
          </w:tcPr>
          <w:p w14:paraId="66AEFAE2" w14:textId="77777777" w:rsidR="00717739" w:rsidRPr="0030696B" w:rsidRDefault="00717739" w:rsidP="00D2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83D">
              <w:rPr>
                <w:rFonts w:ascii="Times New Roman" w:hAnsi="Times New Roman" w:cs="Times New Roman"/>
              </w:rPr>
              <w:t>Познавательный</w:t>
            </w:r>
          </w:p>
        </w:tc>
        <w:tc>
          <w:tcPr>
            <w:tcW w:w="2078" w:type="dxa"/>
            <w:gridSpan w:val="3"/>
          </w:tcPr>
          <w:p w14:paraId="3EC62E88" w14:textId="5725A015" w:rsidR="00717739" w:rsidRDefault="00717739" w:rsidP="00D2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7" w:type="dxa"/>
          </w:tcPr>
          <w:p w14:paraId="53F3FB49" w14:textId="77777777" w:rsidR="00717739" w:rsidRDefault="00717739" w:rsidP="00D2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14:paraId="51FBFE3A" w14:textId="77777777" w:rsidR="00717739" w:rsidRDefault="00717739" w:rsidP="00D2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</w:tcPr>
          <w:p w14:paraId="4B54E7B0" w14:textId="77777777" w:rsidR="00717739" w:rsidRDefault="00717739" w:rsidP="00D2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14:paraId="13492501" w14:textId="77777777" w:rsidR="00717739" w:rsidRDefault="00717739" w:rsidP="00D2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14:paraId="781D5793" w14:textId="6D8A3931" w:rsidR="00717739" w:rsidRDefault="00717739" w:rsidP="00D2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6" w:type="dxa"/>
          </w:tcPr>
          <w:p w14:paraId="18B595CB" w14:textId="77777777" w:rsidR="00717739" w:rsidRDefault="00717739" w:rsidP="00D23AB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667" w:type="dxa"/>
          </w:tcPr>
          <w:p w14:paraId="09405C19" w14:textId="77777777" w:rsidR="00717739" w:rsidRPr="002523FB" w:rsidRDefault="00717739" w:rsidP="00D23AB7">
            <w:pPr>
              <w:ind w:left="102"/>
              <w:jc w:val="center"/>
              <w:rPr>
                <w:rFonts w:ascii="Times New Roman" w:hAnsi="Times New Roman" w:cs="Times New Roman"/>
              </w:rPr>
            </w:pPr>
            <w:r w:rsidRPr="002523FB">
              <w:rPr>
                <w:rFonts w:ascii="Times New Roman" w:hAnsi="Times New Roman" w:cs="Times New Roman"/>
              </w:rPr>
              <w:t>Проектная работа</w:t>
            </w:r>
          </w:p>
        </w:tc>
      </w:tr>
      <w:tr w:rsidR="00717739" w:rsidRPr="0030696B" w14:paraId="79D46A8A" w14:textId="77777777" w:rsidTr="00632094">
        <w:trPr>
          <w:trHeight w:val="149"/>
        </w:trPr>
        <w:tc>
          <w:tcPr>
            <w:tcW w:w="1972" w:type="dxa"/>
            <w:vMerge/>
          </w:tcPr>
          <w:p w14:paraId="4E89EDF4" w14:textId="77777777" w:rsidR="00717739" w:rsidRDefault="00717739" w:rsidP="00D23A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14:paraId="1C7A9025" w14:textId="0046392A" w:rsidR="00717739" w:rsidRDefault="00717739" w:rsidP="00D23A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«Занимательная физика» </w:t>
            </w:r>
          </w:p>
        </w:tc>
        <w:tc>
          <w:tcPr>
            <w:tcW w:w="1611" w:type="dxa"/>
          </w:tcPr>
          <w:p w14:paraId="5123D7DE" w14:textId="77777777" w:rsidR="00717739" w:rsidRPr="001F1EC1" w:rsidRDefault="00717739" w:rsidP="001F1EC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F1EC1">
              <w:rPr>
                <w:rFonts w:ascii="Times New Roman" w:hAnsi="Times New Roman" w:cs="Times New Roman"/>
              </w:rPr>
              <w:t>Кружок</w:t>
            </w:r>
          </w:p>
          <w:p w14:paraId="24F8A180" w14:textId="671D3B49" w:rsidR="00717739" w:rsidRDefault="00717739" w:rsidP="001F1EC1">
            <w:pPr>
              <w:jc w:val="center"/>
              <w:rPr>
                <w:rFonts w:ascii="Times New Roman" w:hAnsi="Times New Roman" w:cs="Times New Roman"/>
              </w:rPr>
            </w:pPr>
            <w:r w:rsidRPr="001F1EC1">
              <w:rPr>
                <w:rFonts w:ascii="Times New Roman" w:hAnsi="Times New Roman" w:cs="Times New Roman"/>
              </w:rPr>
              <w:t>ДО ОО</w:t>
            </w:r>
          </w:p>
        </w:tc>
        <w:tc>
          <w:tcPr>
            <w:tcW w:w="1648" w:type="dxa"/>
          </w:tcPr>
          <w:p w14:paraId="71587EF8" w14:textId="77777777" w:rsidR="00717739" w:rsidRPr="00CF183D" w:rsidRDefault="00717739" w:rsidP="00D23AB7">
            <w:pPr>
              <w:jc w:val="center"/>
              <w:rPr>
                <w:rFonts w:ascii="Times New Roman" w:hAnsi="Times New Roman" w:cs="Times New Roman"/>
              </w:rPr>
            </w:pPr>
            <w:r w:rsidRPr="00CF183D">
              <w:rPr>
                <w:rFonts w:ascii="Times New Roman" w:hAnsi="Times New Roman" w:cs="Times New Roman"/>
              </w:rPr>
              <w:t>Познавательный</w:t>
            </w:r>
          </w:p>
        </w:tc>
        <w:tc>
          <w:tcPr>
            <w:tcW w:w="676" w:type="dxa"/>
          </w:tcPr>
          <w:p w14:paraId="6B0BD745" w14:textId="77777777" w:rsidR="00717739" w:rsidRDefault="00717739" w:rsidP="00D2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</w:tcPr>
          <w:p w14:paraId="404E508D" w14:textId="77777777" w:rsidR="00717739" w:rsidRDefault="00717739" w:rsidP="00D23A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14:paraId="17750D03" w14:textId="1B178143" w:rsidR="00717739" w:rsidRDefault="00717739" w:rsidP="00566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  <w:gridSpan w:val="3"/>
          </w:tcPr>
          <w:p w14:paraId="3599EF9D" w14:textId="62F7F446" w:rsidR="00717739" w:rsidRDefault="00717739" w:rsidP="00041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2" w:type="dxa"/>
          </w:tcPr>
          <w:p w14:paraId="0080F320" w14:textId="43552C86" w:rsidR="00717739" w:rsidRDefault="00717739" w:rsidP="00D2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14:paraId="6DFBCD97" w14:textId="6AC100DD" w:rsidR="00717739" w:rsidRDefault="00717739" w:rsidP="00D2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6" w:type="dxa"/>
          </w:tcPr>
          <w:p w14:paraId="700B182F" w14:textId="77777777" w:rsidR="00717739" w:rsidRDefault="00717739" w:rsidP="00D23AB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667" w:type="dxa"/>
          </w:tcPr>
          <w:p w14:paraId="74ABB1E4" w14:textId="77777777" w:rsidR="00717739" w:rsidRPr="002523FB" w:rsidRDefault="00717739" w:rsidP="00D23AB7">
            <w:pPr>
              <w:ind w:left="102"/>
              <w:jc w:val="center"/>
              <w:rPr>
                <w:rFonts w:ascii="Times New Roman" w:hAnsi="Times New Roman" w:cs="Times New Roman"/>
              </w:rPr>
            </w:pPr>
            <w:r w:rsidRPr="002523FB">
              <w:rPr>
                <w:rFonts w:ascii="Times New Roman" w:hAnsi="Times New Roman" w:cs="Times New Roman"/>
              </w:rPr>
              <w:t>Проектная работа</w:t>
            </w:r>
          </w:p>
        </w:tc>
      </w:tr>
      <w:tr w:rsidR="00717739" w:rsidRPr="0030696B" w14:paraId="0595B321" w14:textId="77777777" w:rsidTr="00E613AD">
        <w:trPr>
          <w:trHeight w:val="149"/>
        </w:trPr>
        <w:tc>
          <w:tcPr>
            <w:tcW w:w="1972" w:type="dxa"/>
            <w:vMerge/>
          </w:tcPr>
          <w:p w14:paraId="650833EE" w14:textId="77777777" w:rsidR="00717739" w:rsidRDefault="00717739" w:rsidP="00D23A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14:paraId="06BD1EC9" w14:textId="5685B99A" w:rsidR="00717739" w:rsidRDefault="00717739" w:rsidP="00D23A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«Первые шаги в медицину </w:t>
            </w:r>
          </w:p>
        </w:tc>
        <w:tc>
          <w:tcPr>
            <w:tcW w:w="1611" w:type="dxa"/>
          </w:tcPr>
          <w:p w14:paraId="67783EFA" w14:textId="77777777" w:rsidR="00717739" w:rsidRPr="001F1EC1" w:rsidRDefault="00717739" w:rsidP="001F1EC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F1EC1">
              <w:rPr>
                <w:rFonts w:ascii="Times New Roman" w:hAnsi="Times New Roman" w:cs="Times New Roman"/>
              </w:rPr>
              <w:t>Кружок</w:t>
            </w:r>
          </w:p>
          <w:p w14:paraId="2052B906" w14:textId="0B14E666" w:rsidR="00717739" w:rsidRDefault="00717739" w:rsidP="001F1EC1">
            <w:pPr>
              <w:jc w:val="center"/>
              <w:rPr>
                <w:rFonts w:ascii="Times New Roman" w:hAnsi="Times New Roman" w:cs="Times New Roman"/>
              </w:rPr>
            </w:pPr>
            <w:r w:rsidRPr="001F1EC1">
              <w:rPr>
                <w:rFonts w:ascii="Times New Roman" w:hAnsi="Times New Roman" w:cs="Times New Roman"/>
              </w:rPr>
              <w:t>ДО ОО</w:t>
            </w:r>
          </w:p>
        </w:tc>
        <w:tc>
          <w:tcPr>
            <w:tcW w:w="1648" w:type="dxa"/>
          </w:tcPr>
          <w:p w14:paraId="2090D0E8" w14:textId="77777777" w:rsidR="00717739" w:rsidRPr="00CF183D" w:rsidRDefault="00717739" w:rsidP="00D23AB7">
            <w:pPr>
              <w:jc w:val="center"/>
              <w:rPr>
                <w:rFonts w:ascii="Times New Roman" w:hAnsi="Times New Roman" w:cs="Times New Roman"/>
              </w:rPr>
            </w:pPr>
            <w:r w:rsidRPr="00CF183D">
              <w:rPr>
                <w:rFonts w:ascii="Times New Roman" w:hAnsi="Times New Roman" w:cs="Times New Roman"/>
              </w:rPr>
              <w:t>Познавательный</w:t>
            </w:r>
          </w:p>
        </w:tc>
        <w:tc>
          <w:tcPr>
            <w:tcW w:w="676" w:type="dxa"/>
          </w:tcPr>
          <w:p w14:paraId="6EAB10D2" w14:textId="77777777" w:rsidR="00717739" w:rsidRDefault="00717739" w:rsidP="00D2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</w:tcPr>
          <w:p w14:paraId="33B13F80" w14:textId="77777777" w:rsidR="00717739" w:rsidRDefault="00717739" w:rsidP="00D2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14:paraId="31DDEB0A" w14:textId="77777777" w:rsidR="00717739" w:rsidRDefault="00717739" w:rsidP="00D2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14:paraId="298EBACC" w14:textId="77777777" w:rsidR="00717739" w:rsidRDefault="00717739" w:rsidP="00D2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3"/>
          </w:tcPr>
          <w:p w14:paraId="434BC1B3" w14:textId="35570284" w:rsidR="00717739" w:rsidRDefault="00717739" w:rsidP="00041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2" w:type="dxa"/>
          </w:tcPr>
          <w:p w14:paraId="0D0F58EE" w14:textId="5B1B59AA" w:rsidR="00717739" w:rsidRDefault="00717739" w:rsidP="00041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6" w:type="dxa"/>
          </w:tcPr>
          <w:p w14:paraId="440E1440" w14:textId="31906F6C" w:rsidR="00717739" w:rsidRDefault="00717739" w:rsidP="00D23AB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667" w:type="dxa"/>
          </w:tcPr>
          <w:p w14:paraId="6B2BACEB" w14:textId="77777777" w:rsidR="00717739" w:rsidRPr="002523FB" w:rsidRDefault="00717739" w:rsidP="00D23AB7">
            <w:pPr>
              <w:ind w:left="102"/>
              <w:jc w:val="center"/>
              <w:rPr>
                <w:rFonts w:ascii="Times New Roman" w:hAnsi="Times New Roman" w:cs="Times New Roman"/>
              </w:rPr>
            </w:pPr>
            <w:r w:rsidRPr="002523FB">
              <w:rPr>
                <w:rFonts w:ascii="Times New Roman" w:hAnsi="Times New Roman" w:cs="Times New Roman"/>
              </w:rPr>
              <w:t>Проектная работа</w:t>
            </w:r>
          </w:p>
        </w:tc>
      </w:tr>
      <w:tr w:rsidR="00D23AB7" w:rsidRPr="0030696B" w14:paraId="153B62E3" w14:textId="77777777" w:rsidTr="00632094">
        <w:trPr>
          <w:trHeight w:val="149"/>
        </w:trPr>
        <w:tc>
          <w:tcPr>
            <w:tcW w:w="1972" w:type="dxa"/>
          </w:tcPr>
          <w:p w14:paraId="5B05A0EC" w14:textId="77777777" w:rsidR="00D23AB7" w:rsidRPr="00673445" w:rsidRDefault="00D23AB7" w:rsidP="00D23AB7">
            <w:pPr>
              <w:jc w:val="center"/>
              <w:rPr>
                <w:rFonts w:ascii="Times New Roman" w:hAnsi="Times New Roman" w:cs="Times New Roman"/>
              </w:rPr>
            </w:pPr>
            <w:r w:rsidRPr="00673445">
              <w:rPr>
                <w:rFonts w:ascii="Times New Roman" w:hAnsi="Times New Roman" w:cs="Times New Roman"/>
              </w:rPr>
              <w:t>Внеурочная деятельность, направленная на реализацию комплекса воспитательных мероприятий</w:t>
            </w:r>
          </w:p>
        </w:tc>
        <w:tc>
          <w:tcPr>
            <w:tcW w:w="1690" w:type="dxa"/>
          </w:tcPr>
          <w:p w14:paraId="01FB76D3" w14:textId="6181ED22" w:rsidR="00D23AB7" w:rsidRPr="00673445" w:rsidRDefault="002523FB" w:rsidP="00D23A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воспитания</w:t>
            </w:r>
            <w:r w:rsidR="00D23AB7" w:rsidRPr="00673445">
              <w:rPr>
                <w:rFonts w:ascii="Times New Roman" w:hAnsi="Times New Roman" w:cs="Times New Roman"/>
              </w:rPr>
              <w:t xml:space="preserve"> </w:t>
            </w:r>
          </w:p>
          <w:p w14:paraId="270A1E26" w14:textId="77777777" w:rsidR="00D23AB7" w:rsidRPr="00673445" w:rsidRDefault="00D23AB7" w:rsidP="00D23A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(Модуль «К</w:t>
            </w:r>
            <w:r w:rsidRPr="00673445">
              <w:rPr>
                <w:rFonts w:ascii="Times New Roman" w:hAnsi="Times New Roman" w:cs="Times New Roman"/>
              </w:rPr>
              <w:t>лючевые общешкольные дела»)</w:t>
            </w:r>
          </w:p>
        </w:tc>
        <w:tc>
          <w:tcPr>
            <w:tcW w:w="1611" w:type="dxa"/>
          </w:tcPr>
          <w:p w14:paraId="4A3352B3" w14:textId="77777777" w:rsidR="00D23AB7" w:rsidRPr="00673445" w:rsidRDefault="00D23AB7" w:rsidP="00D23AB7">
            <w:pPr>
              <w:jc w:val="center"/>
              <w:rPr>
                <w:rFonts w:ascii="Times New Roman" w:hAnsi="Times New Roman" w:cs="Times New Roman"/>
              </w:rPr>
            </w:pPr>
            <w:r w:rsidRPr="00673445">
              <w:rPr>
                <w:rFonts w:ascii="Times New Roman" w:hAnsi="Times New Roman" w:cs="Times New Roman"/>
              </w:rPr>
              <w:t>Часы общения</w:t>
            </w:r>
          </w:p>
        </w:tc>
        <w:tc>
          <w:tcPr>
            <w:tcW w:w="1648" w:type="dxa"/>
          </w:tcPr>
          <w:p w14:paraId="2DF88507" w14:textId="77777777" w:rsidR="00D23AB7" w:rsidRPr="0030696B" w:rsidRDefault="00D23AB7" w:rsidP="00D2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96B">
              <w:rPr>
                <w:rFonts w:ascii="Times New Roman" w:hAnsi="Times New Roman" w:cs="Times New Roman"/>
                <w:sz w:val="20"/>
                <w:szCs w:val="20"/>
              </w:rPr>
              <w:t>Познавательный</w:t>
            </w:r>
          </w:p>
        </w:tc>
        <w:tc>
          <w:tcPr>
            <w:tcW w:w="676" w:type="dxa"/>
          </w:tcPr>
          <w:p w14:paraId="32143BE1" w14:textId="77777777" w:rsidR="00D23AB7" w:rsidRDefault="00D23AB7" w:rsidP="00D2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</w:tcPr>
          <w:p w14:paraId="4D49F483" w14:textId="77777777" w:rsidR="00D23AB7" w:rsidRDefault="00D23AB7" w:rsidP="00D2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14:paraId="29363443" w14:textId="77777777" w:rsidR="00D23AB7" w:rsidRDefault="00D23AB7" w:rsidP="00D2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14:paraId="1F7FACAF" w14:textId="77777777" w:rsidR="00D23AB7" w:rsidRDefault="00D23AB7" w:rsidP="00D2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14:paraId="00106DD9" w14:textId="77777777" w:rsidR="00D23AB7" w:rsidRDefault="00D23AB7" w:rsidP="00D2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</w:tcPr>
          <w:p w14:paraId="1152E11F" w14:textId="77777777" w:rsidR="00D23AB7" w:rsidRDefault="00D23AB7" w:rsidP="00D2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14:paraId="33931A16" w14:textId="77777777" w:rsidR="00D23AB7" w:rsidRDefault="00D23AB7" w:rsidP="00D2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14:paraId="2D5C8B7D" w14:textId="77777777" w:rsidR="00D23AB7" w:rsidRDefault="00D23AB7" w:rsidP="00D2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14:paraId="52600556" w14:textId="77777777" w:rsidR="00D23AB7" w:rsidRDefault="00D23AB7" w:rsidP="00D23AB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667" w:type="dxa"/>
          </w:tcPr>
          <w:p w14:paraId="48B9A6A8" w14:textId="77777777" w:rsidR="00D23AB7" w:rsidRDefault="00D23AB7" w:rsidP="00D23AB7">
            <w:pPr>
              <w:ind w:left="10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23AB7" w:rsidRPr="0030696B" w14:paraId="544E1045" w14:textId="77777777" w:rsidTr="00632094">
        <w:trPr>
          <w:trHeight w:val="149"/>
        </w:trPr>
        <w:tc>
          <w:tcPr>
            <w:tcW w:w="1972" w:type="dxa"/>
          </w:tcPr>
          <w:p w14:paraId="224D4880" w14:textId="77777777" w:rsidR="00D23AB7" w:rsidRPr="00673445" w:rsidRDefault="00D23AB7" w:rsidP="00D23AB7">
            <w:pPr>
              <w:jc w:val="center"/>
              <w:rPr>
                <w:rFonts w:ascii="Times New Roman" w:hAnsi="Times New Roman" w:cs="Times New Roman"/>
              </w:rPr>
            </w:pPr>
            <w:r w:rsidRPr="00673445">
              <w:rPr>
                <w:rFonts w:ascii="Times New Roman" w:hAnsi="Times New Roman" w:cs="Times New Roman"/>
              </w:rPr>
              <w:t>Внеурочная деятельность, по организации деятельности ученических сообществ</w:t>
            </w:r>
          </w:p>
        </w:tc>
        <w:tc>
          <w:tcPr>
            <w:tcW w:w="1690" w:type="dxa"/>
          </w:tcPr>
          <w:p w14:paraId="09E32C85" w14:textId="77777777" w:rsidR="00D23AB7" w:rsidRPr="00673445" w:rsidRDefault="00D23AB7" w:rsidP="00D23AB7">
            <w:pPr>
              <w:jc w:val="center"/>
              <w:rPr>
                <w:rFonts w:ascii="Times New Roman" w:hAnsi="Times New Roman" w:cs="Times New Roman"/>
              </w:rPr>
            </w:pPr>
            <w:r w:rsidRPr="00673445">
              <w:rPr>
                <w:rFonts w:ascii="Times New Roman" w:hAnsi="Times New Roman" w:cs="Times New Roman"/>
              </w:rPr>
              <w:t xml:space="preserve">Программа ученического самоуправления </w:t>
            </w:r>
            <w:r>
              <w:rPr>
                <w:rFonts w:ascii="Times New Roman" w:hAnsi="Times New Roman" w:cs="Times New Roman"/>
              </w:rPr>
              <w:t>«Лидер»</w:t>
            </w:r>
          </w:p>
          <w:p w14:paraId="6B2FB1DF" w14:textId="495931AF" w:rsidR="00D23AB7" w:rsidRPr="00673445" w:rsidRDefault="002523FB" w:rsidP="00252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Модуль «Самоуправление»</w:t>
            </w:r>
          </w:p>
        </w:tc>
        <w:tc>
          <w:tcPr>
            <w:tcW w:w="1611" w:type="dxa"/>
          </w:tcPr>
          <w:p w14:paraId="1FC7A3C3" w14:textId="77777777" w:rsidR="00D23AB7" w:rsidRPr="00673445" w:rsidRDefault="00D23AB7" w:rsidP="00D23AB7">
            <w:pPr>
              <w:jc w:val="center"/>
              <w:rPr>
                <w:rFonts w:ascii="Times New Roman" w:hAnsi="Times New Roman" w:cs="Times New Roman"/>
              </w:rPr>
            </w:pPr>
            <w:r w:rsidRPr="00673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Социально значимая добровольческая деятельность учащихся: </w:t>
            </w:r>
            <w:r w:rsidRPr="00673445">
              <w:rPr>
                <w:rFonts w:ascii="Times New Roman" w:eastAsia="Times New Roman" w:hAnsi="Times New Roman" w:cs="Times New Roman"/>
                <w:lang w:eastAsia="ru-RU"/>
              </w:rPr>
              <w:t xml:space="preserve">акции, экскурсии, тематические беседы, экологические акции, </w:t>
            </w:r>
            <w:r w:rsidRPr="0067344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социальные проекты</w:t>
            </w:r>
          </w:p>
        </w:tc>
        <w:tc>
          <w:tcPr>
            <w:tcW w:w="1648" w:type="dxa"/>
          </w:tcPr>
          <w:p w14:paraId="48E22B1C" w14:textId="77777777" w:rsidR="00D23AB7" w:rsidRPr="0030696B" w:rsidRDefault="00D23AB7" w:rsidP="00D2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9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Познавательный</w:t>
            </w:r>
          </w:p>
        </w:tc>
        <w:tc>
          <w:tcPr>
            <w:tcW w:w="676" w:type="dxa"/>
          </w:tcPr>
          <w:p w14:paraId="279C9EA6" w14:textId="77777777" w:rsidR="00D23AB7" w:rsidRDefault="00D23AB7" w:rsidP="00D2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</w:tcPr>
          <w:p w14:paraId="3E7F191A" w14:textId="77777777" w:rsidR="00D23AB7" w:rsidRDefault="00D23AB7" w:rsidP="00D2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14:paraId="2CF2C945" w14:textId="77777777" w:rsidR="00D23AB7" w:rsidRDefault="00D23AB7" w:rsidP="00D2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14:paraId="79203933" w14:textId="77777777" w:rsidR="00D23AB7" w:rsidRDefault="00D23AB7" w:rsidP="00D2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14:paraId="643F5143" w14:textId="77777777" w:rsidR="00D23AB7" w:rsidRDefault="00D23AB7" w:rsidP="00D2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</w:tcPr>
          <w:p w14:paraId="6C1D5B5E" w14:textId="77777777" w:rsidR="00D23AB7" w:rsidRDefault="00D23AB7" w:rsidP="00D2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14:paraId="3D4711CC" w14:textId="77777777" w:rsidR="00D23AB7" w:rsidRDefault="00D23AB7" w:rsidP="00D2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14:paraId="6A828145" w14:textId="77777777" w:rsidR="00D23AB7" w:rsidRDefault="00D23AB7" w:rsidP="00D2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14:paraId="2BA61CD1" w14:textId="77777777" w:rsidR="00D23AB7" w:rsidRDefault="00D23AB7" w:rsidP="00D23AB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667" w:type="dxa"/>
          </w:tcPr>
          <w:p w14:paraId="1EAC5538" w14:textId="77777777" w:rsidR="00D23AB7" w:rsidRDefault="00D23AB7" w:rsidP="00D23AB7">
            <w:pPr>
              <w:ind w:left="10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23AB7" w:rsidRPr="0030696B" w14:paraId="2F14AE13" w14:textId="77777777" w:rsidTr="00632094">
        <w:trPr>
          <w:trHeight w:val="149"/>
        </w:trPr>
        <w:tc>
          <w:tcPr>
            <w:tcW w:w="1972" w:type="dxa"/>
          </w:tcPr>
          <w:p w14:paraId="51D3197B" w14:textId="77777777" w:rsidR="00D23AB7" w:rsidRPr="002523FB" w:rsidRDefault="00D23AB7" w:rsidP="00D23AB7">
            <w:pPr>
              <w:jc w:val="center"/>
              <w:rPr>
                <w:rFonts w:ascii="Times New Roman" w:hAnsi="Times New Roman" w:cs="Times New Roman"/>
              </w:rPr>
            </w:pPr>
            <w:r w:rsidRPr="002523FB">
              <w:rPr>
                <w:rFonts w:ascii="Times New Roman" w:hAnsi="Times New Roman" w:cs="Times New Roman"/>
              </w:rPr>
              <w:lastRenderedPageBreak/>
              <w:t>Внеурочная деятельность, направленная на организационное обеспечение учебной деятельности</w:t>
            </w:r>
          </w:p>
        </w:tc>
        <w:tc>
          <w:tcPr>
            <w:tcW w:w="1690" w:type="dxa"/>
          </w:tcPr>
          <w:p w14:paraId="5EB81C53" w14:textId="161DFD78" w:rsidR="002523FB" w:rsidRPr="002523FB" w:rsidRDefault="002523FB" w:rsidP="00252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воспитания</w:t>
            </w:r>
            <w:r w:rsidRPr="002523FB">
              <w:rPr>
                <w:rFonts w:ascii="Times New Roman" w:hAnsi="Times New Roman" w:cs="Times New Roman"/>
              </w:rPr>
              <w:t xml:space="preserve"> </w:t>
            </w:r>
          </w:p>
          <w:p w14:paraId="5B7B372B" w14:textId="3B17D199" w:rsidR="00D23AB7" w:rsidRPr="002523FB" w:rsidRDefault="002523FB" w:rsidP="00D23AB7">
            <w:pPr>
              <w:jc w:val="center"/>
              <w:rPr>
                <w:rFonts w:ascii="Times New Roman" w:hAnsi="Times New Roman" w:cs="Times New Roman"/>
              </w:rPr>
            </w:pPr>
            <w:r w:rsidRPr="002523F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Модуль «Работа с родителями»</w:t>
            </w:r>
          </w:p>
        </w:tc>
        <w:tc>
          <w:tcPr>
            <w:tcW w:w="1611" w:type="dxa"/>
          </w:tcPr>
          <w:p w14:paraId="210042A4" w14:textId="77777777" w:rsidR="00D23AB7" w:rsidRPr="00673445" w:rsidRDefault="00D23AB7" w:rsidP="00D23AB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73445">
              <w:rPr>
                <w:rFonts w:ascii="Times New Roman" w:hAnsi="Times New Roman" w:cs="Times New Roman"/>
                <w:sz w:val="22"/>
                <w:szCs w:val="22"/>
              </w:rPr>
              <w:t xml:space="preserve">Совместные мероприятия с родителями </w:t>
            </w:r>
          </w:p>
          <w:p w14:paraId="22095523" w14:textId="77777777" w:rsidR="00D23AB7" w:rsidRPr="00673445" w:rsidRDefault="00D23AB7" w:rsidP="00D23AB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445">
              <w:rPr>
                <w:rFonts w:ascii="Times New Roman" w:hAnsi="Times New Roman" w:cs="Times New Roman"/>
              </w:rPr>
              <w:t>по обеспечению успеш</w:t>
            </w:r>
            <w:r w:rsidRPr="00673445">
              <w:rPr>
                <w:rFonts w:ascii="Times New Roman" w:hAnsi="Times New Roman" w:cs="Times New Roman"/>
              </w:rPr>
              <w:softHyphen/>
              <w:t>ной реализации образовательной программы:</w:t>
            </w:r>
            <w:r w:rsidRPr="00673445">
              <w:rPr>
                <w:rFonts w:ascii="Times New Roman" w:eastAsia="Times New Roman" w:hAnsi="Times New Roman" w:cs="Times New Roman"/>
                <w:lang w:eastAsia="ru-RU"/>
              </w:rPr>
              <w:t xml:space="preserve"> акции, экскурсии, тематические беседы, экологические акции, социальные проекты, часы общения</w:t>
            </w:r>
          </w:p>
        </w:tc>
        <w:tc>
          <w:tcPr>
            <w:tcW w:w="1648" w:type="dxa"/>
          </w:tcPr>
          <w:p w14:paraId="5B13E519" w14:textId="77777777" w:rsidR="00D23AB7" w:rsidRPr="0030696B" w:rsidRDefault="00D23AB7" w:rsidP="00D2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96B">
              <w:rPr>
                <w:rFonts w:ascii="Times New Roman" w:hAnsi="Times New Roman" w:cs="Times New Roman"/>
                <w:sz w:val="20"/>
                <w:szCs w:val="20"/>
              </w:rPr>
              <w:t>Познавательный</w:t>
            </w:r>
          </w:p>
        </w:tc>
        <w:tc>
          <w:tcPr>
            <w:tcW w:w="676" w:type="dxa"/>
          </w:tcPr>
          <w:p w14:paraId="2548D191" w14:textId="77777777" w:rsidR="00D23AB7" w:rsidRDefault="00D23AB7" w:rsidP="00D2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</w:tcPr>
          <w:p w14:paraId="759C6736" w14:textId="77777777" w:rsidR="00D23AB7" w:rsidRDefault="00D23AB7" w:rsidP="00D2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14:paraId="0C308406" w14:textId="77777777" w:rsidR="00D23AB7" w:rsidRDefault="00D23AB7" w:rsidP="00D2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14:paraId="3C4581F8" w14:textId="77777777" w:rsidR="00D23AB7" w:rsidRDefault="00D23AB7" w:rsidP="00D2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14:paraId="5197CBE1" w14:textId="77777777" w:rsidR="00D23AB7" w:rsidRDefault="00D23AB7" w:rsidP="00D2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</w:tcPr>
          <w:p w14:paraId="477546D6" w14:textId="77777777" w:rsidR="00D23AB7" w:rsidRDefault="00D23AB7" w:rsidP="00D2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14:paraId="792B603F" w14:textId="77777777" w:rsidR="00D23AB7" w:rsidRDefault="00D23AB7" w:rsidP="00D2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14:paraId="10184F4B" w14:textId="77777777" w:rsidR="00D23AB7" w:rsidRDefault="00D23AB7" w:rsidP="00D2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14:paraId="0FA6B436" w14:textId="77777777" w:rsidR="00D23AB7" w:rsidRDefault="00D23AB7" w:rsidP="00D23AB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667" w:type="dxa"/>
          </w:tcPr>
          <w:p w14:paraId="095C256E" w14:textId="77777777" w:rsidR="00D23AB7" w:rsidRDefault="00D23AB7" w:rsidP="00D23AB7">
            <w:pPr>
              <w:ind w:left="10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23AB7" w:rsidRPr="0030696B" w14:paraId="55BC238C" w14:textId="77777777" w:rsidTr="00632094">
        <w:trPr>
          <w:trHeight w:val="149"/>
        </w:trPr>
        <w:tc>
          <w:tcPr>
            <w:tcW w:w="1972" w:type="dxa"/>
          </w:tcPr>
          <w:p w14:paraId="4766E2D2" w14:textId="77777777" w:rsidR="00D23AB7" w:rsidRPr="00DB16F2" w:rsidRDefault="00D23AB7" w:rsidP="00D23AB7">
            <w:pPr>
              <w:jc w:val="center"/>
              <w:rPr>
                <w:rFonts w:ascii="Times New Roman" w:hAnsi="Times New Roman" w:cs="Times New Roman"/>
              </w:rPr>
            </w:pPr>
            <w:r w:rsidRPr="00DB16F2">
              <w:rPr>
                <w:rFonts w:ascii="Times New Roman" w:hAnsi="Times New Roman" w:cs="Times New Roman"/>
              </w:rPr>
              <w:t>Внеурочная деятельность, направленная на организацию педагогической поддержки обучающихся</w:t>
            </w:r>
          </w:p>
        </w:tc>
        <w:tc>
          <w:tcPr>
            <w:tcW w:w="1690" w:type="dxa"/>
          </w:tcPr>
          <w:p w14:paraId="51187CE9" w14:textId="77777777" w:rsidR="00D23AB7" w:rsidRPr="00DB16F2" w:rsidRDefault="00D23AB7" w:rsidP="00D23A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Психолого-педагогическое сопровождение</w:t>
            </w:r>
          </w:p>
          <w:p w14:paraId="337CE2B1" w14:textId="77777777" w:rsidR="00D23AB7" w:rsidRPr="00DB16F2" w:rsidRDefault="00D23AB7" w:rsidP="00D23A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</w:tcPr>
          <w:p w14:paraId="5911774B" w14:textId="77777777" w:rsidR="00D23AB7" w:rsidRPr="002523FB" w:rsidRDefault="00D23AB7" w:rsidP="00D23AB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523FB">
              <w:rPr>
                <w:rFonts w:ascii="Times New Roman" w:hAnsi="Times New Roman" w:cs="Times New Roman"/>
                <w:sz w:val="22"/>
                <w:szCs w:val="22"/>
              </w:rPr>
              <w:t xml:space="preserve">Развивающие занятия, </w:t>
            </w:r>
            <w:proofErr w:type="gramStart"/>
            <w:r w:rsidRPr="002523FB">
              <w:rPr>
                <w:rFonts w:ascii="Times New Roman" w:hAnsi="Times New Roman" w:cs="Times New Roman"/>
                <w:sz w:val="22"/>
                <w:szCs w:val="22"/>
              </w:rPr>
              <w:t>тренинги,  психологические</w:t>
            </w:r>
            <w:proofErr w:type="gramEnd"/>
            <w:r w:rsidRPr="002523FB">
              <w:rPr>
                <w:rFonts w:ascii="Times New Roman" w:hAnsi="Times New Roman" w:cs="Times New Roman"/>
                <w:sz w:val="22"/>
                <w:szCs w:val="22"/>
              </w:rPr>
              <w:t xml:space="preserve"> игры</w:t>
            </w:r>
          </w:p>
        </w:tc>
        <w:tc>
          <w:tcPr>
            <w:tcW w:w="1648" w:type="dxa"/>
          </w:tcPr>
          <w:p w14:paraId="0E1A4DAB" w14:textId="77777777" w:rsidR="00D23AB7" w:rsidRPr="002523FB" w:rsidRDefault="00D23AB7" w:rsidP="00D23AB7">
            <w:pPr>
              <w:jc w:val="center"/>
              <w:rPr>
                <w:rFonts w:ascii="Times New Roman" w:hAnsi="Times New Roman" w:cs="Times New Roman"/>
              </w:rPr>
            </w:pPr>
            <w:r w:rsidRPr="002523FB">
              <w:rPr>
                <w:rFonts w:ascii="Times New Roman" w:hAnsi="Times New Roman" w:cs="Times New Roman"/>
              </w:rPr>
              <w:t>Проблемно-ценностное общение</w:t>
            </w:r>
          </w:p>
        </w:tc>
        <w:tc>
          <w:tcPr>
            <w:tcW w:w="676" w:type="dxa"/>
          </w:tcPr>
          <w:p w14:paraId="22224F4C" w14:textId="77777777" w:rsidR="00D23AB7" w:rsidRDefault="00D23AB7" w:rsidP="00D2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</w:tcPr>
          <w:p w14:paraId="1948D69A" w14:textId="77777777" w:rsidR="00D23AB7" w:rsidRDefault="00D23AB7" w:rsidP="00D2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14:paraId="1A5D8A12" w14:textId="77777777" w:rsidR="00D23AB7" w:rsidRDefault="00D23AB7" w:rsidP="00D2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14:paraId="118689E4" w14:textId="77777777" w:rsidR="00D23AB7" w:rsidRDefault="00D23AB7" w:rsidP="00D2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14:paraId="7164AFE4" w14:textId="77777777" w:rsidR="00D23AB7" w:rsidRDefault="00D23AB7" w:rsidP="00D2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</w:tcPr>
          <w:p w14:paraId="3EBCA348" w14:textId="77777777" w:rsidR="00D23AB7" w:rsidRDefault="00D23AB7" w:rsidP="00D2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14:paraId="65D0D8E5" w14:textId="77777777" w:rsidR="00D23AB7" w:rsidRDefault="00D23AB7" w:rsidP="00D2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14:paraId="181DBDEF" w14:textId="77777777" w:rsidR="00D23AB7" w:rsidRDefault="00D23AB7" w:rsidP="00D2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14:paraId="480C2D26" w14:textId="77777777" w:rsidR="00D23AB7" w:rsidRDefault="00D23AB7" w:rsidP="00D23AB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667" w:type="dxa"/>
          </w:tcPr>
          <w:p w14:paraId="162CF4E8" w14:textId="77777777" w:rsidR="00D23AB7" w:rsidRDefault="00D23AB7" w:rsidP="00D23AB7">
            <w:pPr>
              <w:ind w:left="10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23AB7" w:rsidRPr="0030696B" w14:paraId="36C38912" w14:textId="77777777" w:rsidTr="008A5ED3">
        <w:trPr>
          <w:trHeight w:val="2971"/>
        </w:trPr>
        <w:tc>
          <w:tcPr>
            <w:tcW w:w="1972" w:type="dxa"/>
          </w:tcPr>
          <w:p w14:paraId="2DACA5B3" w14:textId="77777777" w:rsidR="00D23AB7" w:rsidRPr="00DB16F2" w:rsidRDefault="00D23AB7" w:rsidP="00D23AB7">
            <w:pPr>
              <w:jc w:val="center"/>
              <w:rPr>
                <w:rFonts w:ascii="Times New Roman" w:hAnsi="Times New Roman" w:cs="Times New Roman"/>
              </w:rPr>
            </w:pPr>
            <w:r w:rsidRPr="00DB16F2">
              <w:rPr>
                <w:rFonts w:ascii="Times New Roman" w:hAnsi="Times New Roman" w:cs="Times New Roman"/>
              </w:rPr>
              <w:lastRenderedPageBreak/>
              <w:t xml:space="preserve">Внеурочная деятельность, направленная на обеспечение </w:t>
            </w:r>
            <w:proofErr w:type="gramStart"/>
            <w:r w:rsidRPr="00DB16F2">
              <w:rPr>
                <w:rFonts w:ascii="Times New Roman" w:hAnsi="Times New Roman" w:cs="Times New Roman"/>
              </w:rPr>
              <w:t>благополучия</w:t>
            </w:r>
            <w:proofErr w:type="gramEnd"/>
            <w:r w:rsidRPr="00DB16F2">
              <w:rPr>
                <w:rFonts w:ascii="Times New Roman" w:hAnsi="Times New Roman" w:cs="Times New Roman"/>
              </w:rPr>
              <w:t xml:space="preserve"> обучающихся в пространстве общеобразовательной школы</w:t>
            </w:r>
          </w:p>
        </w:tc>
        <w:tc>
          <w:tcPr>
            <w:tcW w:w="1690" w:type="dxa"/>
          </w:tcPr>
          <w:p w14:paraId="535D96D2" w14:textId="77777777" w:rsidR="00D23AB7" w:rsidRPr="00DB16F2" w:rsidRDefault="00D23AB7" w:rsidP="00D23AB7">
            <w:pPr>
              <w:jc w:val="center"/>
              <w:rPr>
                <w:rFonts w:ascii="Times New Roman" w:hAnsi="Times New Roman" w:cs="Times New Roman"/>
              </w:rPr>
            </w:pPr>
            <w:r w:rsidRPr="00DB16F2">
              <w:rPr>
                <w:rFonts w:ascii="Times New Roman" w:hAnsi="Times New Roman" w:cs="Times New Roman"/>
              </w:rPr>
              <w:t>Служба медиации</w:t>
            </w:r>
          </w:p>
        </w:tc>
        <w:tc>
          <w:tcPr>
            <w:tcW w:w="1611" w:type="dxa"/>
          </w:tcPr>
          <w:p w14:paraId="486FEB7A" w14:textId="77777777" w:rsidR="00D23AB7" w:rsidRPr="00DB16F2" w:rsidRDefault="00D23AB7" w:rsidP="00D23AB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B16F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Беседы, часы общения, встречи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тренинг</w:t>
            </w:r>
            <w:r w:rsidRPr="00DB16F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</w:t>
            </w:r>
          </w:p>
        </w:tc>
        <w:tc>
          <w:tcPr>
            <w:tcW w:w="1648" w:type="dxa"/>
          </w:tcPr>
          <w:p w14:paraId="08A98476" w14:textId="77777777" w:rsidR="00D23AB7" w:rsidRPr="002523FB" w:rsidRDefault="00D23AB7" w:rsidP="00D23AB7">
            <w:pPr>
              <w:jc w:val="center"/>
              <w:rPr>
                <w:rFonts w:ascii="Times New Roman" w:hAnsi="Times New Roman" w:cs="Times New Roman"/>
              </w:rPr>
            </w:pPr>
            <w:r w:rsidRPr="002523FB">
              <w:rPr>
                <w:rFonts w:ascii="Times New Roman" w:hAnsi="Times New Roman" w:cs="Times New Roman"/>
              </w:rPr>
              <w:t>Проблемно-ценностное общение</w:t>
            </w:r>
          </w:p>
        </w:tc>
        <w:tc>
          <w:tcPr>
            <w:tcW w:w="676" w:type="dxa"/>
          </w:tcPr>
          <w:p w14:paraId="6A4B4DE0" w14:textId="77777777" w:rsidR="00D23AB7" w:rsidRDefault="00D23AB7" w:rsidP="00D2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</w:tcPr>
          <w:p w14:paraId="65F76E41" w14:textId="77777777" w:rsidR="00D23AB7" w:rsidRDefault="00D23AB7" w:rsidP="00D2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14:paraId="604D9252" w14:textId="77777777" w:rsidR="00D23AB7" w:rsidRDefault="00D23AB7" w:rsidP="00D2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14:paraId="1AF34469" w14:textId="77777777" w:rsidR="00D23AB7" w:rsidRDefault="00D23AB7" w:rsidP="00D2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14:paraId="019423D9" w14:textId="77777777" w:rsidR="00D23AB7" w:rsidRDefault="00D23AB7" w:rsidP="00D2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</w:tcPr>
          <w:p w14:paraId="2B2FFC0C" w14:textId="77777777" w:rsidR="00D23AB7" w:rsidRDefault="00D23AB7" w:rsidP="00D2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14:paraId="6AE52562" w14:textId="77777777" w:rsidR="00D23AB7" w:rsidRDefault="00D23AB7" w:rsidP="00D2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14:paraId="73D821D0" w14:textId="77777777" w:rsidR="00D23AB7" w:rsidRDefault="00D23AB7" w:rsidP="00D2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14:paraId="45961EE0" w14:textId="77777777" w:rsidR="00D23AB7" w:rsidRDefault="00D23AB7" w:rsidP="00D23AB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667" w:type="dxa"/>
          </w:tcPr>
          <w:p w14:paraId="2B2B4A06" w14:textId="77777777" w:rsidR="00D23AB7" w:rsidRDefault="00D23AB7" w:rsidP="00D23AB7">
            <w:pPr>
              <w:ind w:left="10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23AB7" w:rsidRPr="0030696B" w14:paraId="095D33F8" w14:textId="77777777" w:rsidTr="00632094">
        <w:trPr>
          <w:trHeight w:val="149"/>
        </w:trPr>
        <w:tc>
          <w:tcPr>
            <w:tcW w:w="1972" w:type="dxa"/>
          </w:tcPr>
          <w:p w14:paraId="066E368F" w14:textId="77777777" w:rsidR="00D23AB7" w:rsidRPr="0030696B" w:rsidRDefault="00D23AB7" w:rsidP="00D2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96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690" w:type="dxa"/>
          </w:tcPr>
          <w:p w14:paraId="4D2FB635" w14:textId="77777777" w:rsidR="00D23AB7" w:rsidRPr="0030696B" w:rsidRDefault="00D23AB7" w:rsidP="00D2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</w:tcPr>
          <w:p w14:paraId="3A6DFA2D" w14:textId="77777777" w:rsidR="00D23AB7" w:rsidRPr="0030696B" w:rsidRDefault="00D23AB7" w:rsidP="00D2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</w:tcPr>
          <w:p w14:paraId="282371E8" w14:textId="77777777" w:rsidR="00D23AB7" w:rsidRPr="0030696B" w:rsidRDefault="00D23AB7" w:rsidP="00D2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</w:tcPr>
          <w:p w14:paraId="72D597C9" w14:textId="6B1D11D1" w:rsidR="00D23AB7" w:rsidRPr="0030696B" w:rsidRDefault="00D23AB7" w:rsidP="00D2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</w:tcPr>
          <w:p w14:paraId="072CF74E" w14:textId="6E09054B" w:rsidR="00D23AB7" w:rsidRPr="0030696B" w:rsidRDefault="00D23AB7" w:rsidP="00D2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14:paraId="6318136C" w14:textId="64E987BB" w:rsidR="00D23AB7" w:rsidRPr="0030696B" w:rsidRDefault="00D23AB7" w:rsidP="00D2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14:paraId="2DADF6E5" w14:textId="0C8EFF6C" w:rsidR="00D23AB7" w:rsidRPr="0030696B" w:rsidRDefault="00D23AB7" w:rsidP="00D2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14:paraId="05E56ECF" w14:textId="2D5AB999" w:rsidR="00D23AB7" w:rsidRPr="0030696B" w:rsidRDefault="00D23AB7" w:rsidP="00D2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</w:tcPr>
          <w:p w14:paraId="4DD8B6D7" w14:textId="7F48F7E3" w:rsidR="00D23AB7" w:rsidRPr="0030696B" w:rsidRDefault="00D23AB7" w:rsidP="00D2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14:paraId="0DEB466D" w14:textId="5FD8A995" w:rsidR="00D23AB7" w:rsidRPr="0030696B" w:rsidRDefault="00D23AB7" w:rsidP="00D23A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14:paraId="15F981CB" w14:textId="1D65EA7B" w:rsidR="00D23AB7" w:rsidRPr="0030696B" w:rsidRDefault="00390DA1" w:rsidP="00D2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2437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6" w:type="dxa"/>
          </w:tcPr>
          <w:p w14:paraId="1FF4F315" w14:textId="7F4312E5" w:rsidR="00D23AB7" w:rsidRPr="008A5ED3" w:rsidRDefault="00B24371" w:rsidP="008A5ED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3094</w:t>
            </w:r>
          </w:p>
        </w:tc>
        <w:tc>
          <w:tcPr>
            <w:tcW w:w="1667" w:type="dxa"/>
          </w:tcPr>
          <w:p w14:paraId="131E3829" w14:textId="77777777" w:rsidR="00D23AB7" w:rsidRPr="0030696B" w:rsidRDefault="00D23AB7" w:rsidP="00D2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79F77FA" w14:textId="77777777" w:rsidR="0015056F" w:rsidRDefault="0015056F"/>
    <w:sectPr w:rsidR="0015056F" w:rsidSect="00B33B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SanPin">
    <w:altName w:val="SchoolBookSan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9A5"/>
    <w:rsid w:val="00041408"/>
    <w:rsid w:val="00063156"/>
    <w:rsid w:val="000C4FA9"/>
    <w:rsid w:val="0015056F"/>
    <w:rsid w:val="001C69F0"/>
    <w:rsid w:val="001F1EC1"/>
    <w:rsid w:val="002523FB"/>
    <w:rsid w:val="00314433"/>
    <w:rsid w:val="00390DA1"/>
    <w:rsid w:val="003F2188"/>
    <w:rsid w:val="004300E6"/>
    <w:rsid w:val="004E4CD3"/>
    <w:rsid w:val="004F5C76"/>
    <w:rsid w:val="00516176"/>
    <w:rsid w:val="005666EE"/>
    <w:rsid w:val="00581DC9"/>
    <w:rsid w:val="005A1437"/>
    <w:rsid w:val="00632094"/>
    <w:rsid w:val="00632CA9"/>
    <w:rsid w:val="00645AD2"/>
    <w:rsid w:val="00652F41"/>
    <w:rsid w:val="006939A5"/>
    <w:rsid w:val="00717739"/>
    <w:rsid w:val="00730E7D"/>
    <w:rsid w:val="007674F7"/>
    <w:rsid w:val="0079141A"/>
    <w:rsid w:val="00865DFC"/>
    <w:rsid w:val="008A5ED3"/>
    <w:rsid w:val="008B21EB"/>
    <w:rsid w:val="008C428D"/>
    <w:rsid w:val="009653C5"/>
    <w:rsid w:val="00A82A6E"/>
    <w:rsid w:val="00B15F7F"/>
    <w:rsid w:val="00B16D6E"/>
    <w:rsid w:val="00B223BA"/>
    <w:rsid w:val="00B24371"/>
    <w:rsid w:val="00B33B47"/>
    <w:rsid w:val="00B600FC"/>
    <w:rsid w:val="00C06387"/>
    <w:rsid w:val="00C33F48"/>
    <w:rsid w:val="00C412F7"/>
    <w:rsid w:val="00C4439A"/>
    <w:rsid w:val="00D23AB7"/>
    <w:rsid w:val="00E50AB4"/>
    <w:rsid w:val="00FC6ABB"/>
    <w:rsid w:val="00FF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56F30"/>
  <w15:chartTrackingRefBased/>
  <w15:docId w15:val="{ECD3CC73-C0BA-4FFB-81F7-384F9C3F8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B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3B47"/>
    <w:pPr>
      <w:spacing w:after="0" w:line="240" w:lineRule="auto"/>
    </w:pPr>
  </w:style>
  <w:style w:type="table" w:styleId="a4">
    <w:name w:val="Table Grid"/>
    <w:basedOn w:val="a1"/>
    <w:uiPriority w:val="59"/>
    <w:rsid w:val="00B33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33B47"/>
    <w:pPr>
      <w:autoSpaceDE w:val="0"/>
      <w:autoSpaceDN w:val="0"/>
      <w:adjustRightInd w:val="0"/>
      <w:spacing w:after="0" w:line="240" w:lineRule="auto"/>
    </w:pPr>
    <w:rPr>
      <w:rFonts w:ascii="SchoolBookSanPin" w:hAnsi="SchoolBookSanPin" w:cs="SchoolBookSanPi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6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Николаевна</dc:creator>
  <cp:keywords/>
  <dc:description/>
  <cp:lastModifiedBy>Марина Николаевна</cp:lastModifiedBy>
  <cp:revision>29</cp:revision>
  <dcterms:created xsi:type="dcterms:W3CDTF">2023-08-28T07:54:00Z</dcterms:created>
  <dcterms:modified xsi:type="dcterms:W3CDTF">2024-09-17T08:45:00Z</dcterms:modified>
</cp:coreProperties>
</file>